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0F" w:rsidRDefault="00F82C0F" w:rsidP="00F82C0F">
      <w:pPr>
        <w:ind w:firstLine="5670"/>
        <w:jc w:val="both"/>
      </w:pPr>
      <w:r>
        <w:t xml:space="preserve">    </w:t>
      </w:r>
    </w:p>
    <w:p w:rsidR="00437EE8" w:rsidRDefault="00437EE8" w:rsidP="00437EE8">
      <w:pPr>
        <w:tabs>
          <w:tab w:val="left" w:pos="5445"/>
        </w:tabs>
        <w:jc w:val="center"/>
      </w:pPr>
      <w:r w:rsidRPr="0077787F">
        <w:t>ГРАФИК</w:t>
      </w:r>
    </w:p>
    <w:p w:rsidR="00000709" w:rsidRPr="0077787F" w:rsidRDefault="00000709" w:rsidP="00437EE8">
      <w:pPr>
        <w:tabs>
          <w:tab w:val="left" w:pos="5445"/>
        </w:tabs>
        <w:jc w:val="center"/>
      </w:pPr>
    </w:p>
    <w:p w:rsidR="00F82C0F" w:rsidRDefault="0003056F" w:rsidP="00437EE8">
      <w:pPr>
        <w:tabs>
          <w:tab w:val="left" w:pos="5445"/>
        </w:tabs>
        <w:jc w:val="center"/>
      </w:pPr>
      <w:r>
        <w:t>проведения публичных отчетов перед населением</w:t>
      </w:r>
      <w:r w:rsidR="00437EE8" w:rsidRPr="0077787F">
        <w:t xml:space="preserve"> </w:t>
      </w:r>
    </w:p>
    <w:p w:rsidR="00437EE8" w:rsidRPr="00B55880" w:rsidRDefault="00437EE8" w:rsidP="00B55880">
      <w:pPr>
        <w:tabs>
          <w:tab w:val="left" w:pos="5445"/>
        </w:tabs>
        <w:jc w:val="center"/>
      </w:pPr>
      <w:r w:rsidRPr="0077787F">
        <w:t>председател</w:t>
      </w:r>
      <w:r w:rsidR="00345C5F">
        <w:t>я</w:t>
      </w:r>
      <w:r w:rsidRPr="0077787F">
        <w:t>, заместител</w:t>
      </w:r>
      <w:r w:rsidR="00345C5F">
        <w:t>ей</w:t>
      </w:r>
      <w:r w:rsidR="0003056F">
        <w:t xml:space="preserve"> председателя </w:t>
      </w:r>
      <w:r w:rsidRPr="0077787F">
        <w:t>Глубокского районного исполнительного комитета</w:t>
      </w:r>
      <w:r w:rsidR="006C0C47">
        <w:t>, руководителя Глубокского РУП ЖКХ</w:t>
      </w:r>
    </w:p>
    <w:p w:rsidR="00437EE8" w:rsidRDefault="00437EE8" w:rsidP="00437EE8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29"/>
        <w:gridCol w:w="1701"/>
        <w:gridCol w:w="2310"/>
      </w:tblGrid>
      <w:tr w:rsidR="00437EE8" w:rsidRPr="00F37825" w:rsidTr="00B157F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F37825" w:rsidRDefault="00000709" w:rsidP="0000070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F37825" w:rsidRDefault="00000709" w:rsidP="0000070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F37825" w:rsidRDefault="00437EE8" w:rsidP="00B157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Д</w:t>
            </w:r>
            <w:r w:rsidR="00B157FA" w:rsidRPr="00F37825">
              <w:rPr>
                <w:rFonts w:cs="Times New Roman"/>
                <w:sz w:val="26"/>
                <w:szCs w:val="26"/>
              </w:rPr>
              <w:t>ата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F37825" w:rsidRDefault="00437EE8" w:rsidP="0000070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Место</w:t>
            </w:r>
          </w:p>
          <w:p w:rsidR="00000709" w:rsidRPr="00F37825" w:rsidRDefault="00000709" w:rsidP="0000070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56ADE" w:rsidRPr="00F37825" w:rsidTr="00537F91">
        <w:trPr>
          <w:trHeight w:val="96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000709">
            <w:pPr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 xml:space="preserve">Председатель Глубокского </w:t>
            </w:r>
            <w:proofErr w:type="gramStart"/>
            <w:r w:rsidRPr="00F37825">
              <w:rPr>
                <w:rFonts w:cs="Times New Roman"/>
                <w:sz w:val="26"/>
                <w:szCs w:val="26"/>
              </w:rPr>
              <w:t>районного</w:t>
            </w:r>
            <w:proofErr w:type="gramEnd"/>
          </w:p>
          <w:p w:rsidR="00156ADE" w:rsidRPr="00F37825" w:rsidRDefault="00156ADE" w:rsidP="00000709">
            <w:pPr>
              <w:ind w:right="-317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исполнительного комитета</w:t>
            </w:r>
          </w:p>
          <w:p w:rsidR="00156ADE" w:rsidRPr="00F37825" w:rsidRDefault="00156ADE" w:rsidP="00000709">
            <w:pPr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(далее – райисполком)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156ADE">
            <w:pPr>
              <w:ind w:right="34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О работе субъектов хозяйствования района в зимний период 2020-2021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0E571A" w:rsidP="00345C5F">
            <w:pPr>
              <w:tabs>
                <w:tab w:val="left" w:pos="250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27 январ</w:t>
            </w:r>
            <w:r w:rsidR="00156ADE" w:rsidRPr="00F37825">
              <w:rPr>
                <w:rFonts w:cs="Times New Roman"/>
                <w:sz w:val="26"/>
                <w:szCs w:val="26"/>
              </w:rPr>
              <w:t>я 2021 г.</w:t>
            </w:r>
          </w:p>
          <w:p w:rsidR="00156ADE" w:rsidRPr="00F37825" w:rsidRDefault="00156ADE" w:rsidP="00156ADE">
            <w:pPr>
              <w:tabs>
                <w:tab w:val="left" w:pos="25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156ADE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ул. Ленина, 42</w:t>
            </w:r>
          </w:p>
          <w:p w:rsidR="00156ADE" w:rsidRPr="00F37825" w:rsidRDefault="00156ADE" w:rsidP="00156ADE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г. Глубокое</w:t>
            </w:r>
          </w:p>
          <w:p w:rsidR="00156ADE" w:rsidRPr="00F37825" w:rsidRDefault="00156ADE" w:rsidP="00156ADE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зал заседаний</w:t>
            </w:r>
          </w:p>
          <w:p w:rsidR="00156ADE" w:rsidRPr="00F37825" w:rsidRDefault="00156ADE" w:rsidP="006C6008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1-й этаж</w:t>
            </w:r>
          </w:p>
        </w:tc>
      </w:tr>
      <w:tr w:rsidR="00156ADE" w:rsidRPr="00F37825" w:rsidTr="008A4A87">
        <w:trPr>
          <w:trHeight w:val="132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0007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156ADE">
            <w:pPr>
              <w:ind w:right="34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О развитии и благоустройстве  населенных пунктов Глубокского ра</w:t>
            </w:r>
            <w:r w:rsidR="00B55880" w:rsidRPr="00F37825">
              <w:rPr>
                <w:rFonts w:cs="Times New Roman"/>
                <w:sz w:val="26"/>
                <w:szCs w:val="26"/>
              </w:rPr>
              <w:t>й</w:t>
            </w:r>
            <w:r w:rsidRPr="00F37825">
              <w:rPr>
                <w:rFonts w:cs="Times New Roman"/>
                <w:sz w:val="26"/>
                <w:szCs w:val="26"/>
              </w:rPr>
              <w:t xml:space="preserve">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345C5F">
            <w:pPr>
              <w:tabs>
                <w:tab w:val="left" w:pos="250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 xml:space="preserve">1 июля </w:t>
            </w:r>
          </w:p>
          <w:p w:rsidR="00156ADE" w:rsidRPr="00F37825" w:rsidRDefault="00156ADE" w:rsidP="00156ADE">
            <w:pPr>
              <w:tabs>
                <w:tab w:val="left" w:pos="250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2021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Сельский исполнительный комитет,</w:t>
            </w:r>
          </w:p>
          <w:p w:rsidR="00156ADE" w:rsidRPr="00F37825" w:rsidRDefault="00156ADE" w:rsidP="006C6008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зал заседаний</w:t>
            </w:r>
          </w:p>
        </w:tc>
      </w:tr>
      <w:tr w:rsidR="00156ADE" w:rsidRPr="00F37825" w:rsidTr="007E034C">
        <w:trPr>
          <w:trHeight w:val="69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Благоустройство улиц               г. Глубокое</w:t>
            </w:r>
          </w:p>
          <w:p w:rsidR="00156ADE" w:rsidRPr="00F37825" w:rsidRDefault="00156ADE" w:rsidP="006C600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B157FA">
            <w:pPr>
              <w:tabs>
                <w:tab w:val="left" w:pos="250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15 сентября 2021 г.</w:t>
            </w:r>
          </w:p>
          <w:p w:rsidR="00156ADE" w:rsidRPr="00F37825" w:rsidRDefault="00156ADE" w:rsidP="00156ADE">
            <w:pPr>
              <w:tabs>
                <w:tab w:val="left" w:pos="25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ул. Ленина, 42</w:t>
            </w:r>
          </w:p>
          <w:p w:rsidR="00156ADE" w:rsidRPr="00F37825" w:rsidRDefault="00156ADE" w:rsidP="006C6008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г. Глубокое</w:t>
            </w:r>
          </w:p>
          <w:p w:rsidR="00156ADE" w:rsidRPr="00F37825" w:rsidRDefault="00156ADE" w:rsidP="00000709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зал заседаний</w:t>
            </w:r>
          </w:p>
          <w:p w:rsidR="00156ADE" w:rsidRPr="00F37825" w:rsidRDefault="00156ADE" w:rsidP="00000709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1-й этаж</w:t>
            </w:r>
          </w:p>
          <w:p w:rsidR="00156ADE" w:rsidRPr="00F37825" w:rsidRDefault="00156ADE" w:rsidP="0000070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56ADE" w:rsidRPr="00F37825" w:rsidTr="007E034C">
        <w:trPr>
          <w:trHeight w:val="792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Реализация инвестиционных проектов и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156ADE">
            <w:pPr>
              <w:tabs>
                <w:tab w:val="left" w:pos="250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24 декабря 2021 г.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56ADE" w:rsidRPr="00F37825" w:rsidTr="00411E67">
        <w:trPr>
          <w:trHeight w:val="49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Директор Глубокского РУП ЖКХ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 xml:space="preserve">Контроль за оперативным исполнением претензий и заявок граждан </w:t>
            </w:r>
            <w:proofErr w:type="gramStart"/>
            <w:r w:rsidR="008A4A87" w:rsidRPr="00F37825">
              <w:rPr>
                <w:rFonts w:cs="Times New Roman"/>
                <w:sz w:val="26"/>
                <w:szCs w:val="26"/>
              </w:rPr>
              <w:t>в</w:t>
            </w:r>
            <w:proofErr w:type="gramEnd"/>
            <w:r w:rsidR="008A4A87" w:rsidRPr="00F37825">
              <w:rPr>
                <w:rFonts w:cs="Times New Roman"/>
                <w:sz w:val="26"/>
                <w:szCs w:val="26"/>
              </w:rPr>
              <w:t xml:space="preserve"> АС «Диспетчерская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8A4A87" w:rsidP="00B157FA">
            <w:pPr>
              <w:tabs>
                <w:tab w:val="left" w:pos="250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15 апреля 2021 г.</w:t>
            </w:r>
          </w:p>
          <w:p w:rsidR="00156ADE" w:rsidRPr="00F37825" w:rsidRDefault="00156ADE" w:rsidP="00B157FA">
            <w:pPr>
              <w:tabs>
                <w:tab w:val="left" w:pos="25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 xml:space="preserve">пер. Ломоносова, 9, г. </w:t>
            </w:r>
            <w:proofErr w:type="gramStart"/>
            <w:r w:rsidRPr="00F37825">
              <w:rPr>
                <w:rFonts w:cs="Times New Roman"/>
                <w:sz w:val="26"/>
                <w:szCs w:val="26"/>
              </w:rPr>
              <w:t>Глубокое</w:t>
            </w:r>
            <w:proofErr w:type="gramEnd"/>
          </w:p>
          <w:p w:rsidR="00156ADE" w:rsidRPr="00F37825" w:rsidRDefault="00156ADE" w:rsidP="006C6008">
            <w:pPr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зал заседан</w:t>
            </w:r>
            <w:bookmarkStart w:id="0" w:name="_GoBack"/>
            <w:bookmarkEnd w:id="0"/>
            <w:r w:rsidRPr="00F37825">
              <w:rPr>
                <w:rFonts w:cs="Times New Roman"/>
                <w:sz w:val="26"/>
                <w:szCs w:val="26"/>
              </w:rPr>
              <w:t>ий</w:t>
            </w:r>
          </w:p>
        </w:tc>
      </w:tr>
      <w:tr w:rsidR="00156ADE" w:rsidRPr="00F37825" w:rsidTr="008A4A87">
        <w:trPr>
          <w:trHeight w:val="61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Объемы и качество оказываемых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703CF0">
            <w:pPr>
              <w:tabs>
                <w:tab w:val="left" w:pos="250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37825">
              <w:rPr>
                <w:rFonts w:cs="Times New Roman"/>
                <w:sz w:val="26"/>
                <w:szCs w:val="26"/>
              </w:rPr>
              <w:t>21 декабря 202</w:t>
            </w:r>
            <w:r w:rsidR="00703CF0" w:rsidRPr="00F37825">
              <w:rPr>
                <w:rFonts w:cs="Times New Roman"/>
                <w:sz w:val="26"/>
                <w:szCs w:val="26"/>
              </w:rPr>
              <w:t>1</w:t>
            </w:r>
            <w:r w:rsidRPr="00F37825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E" w:rsidRPr="00F37825" w:rsidRDefault="00156ADE" w:rsidP="006C600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437EE8" w:rsidRPr="00F37825" w:rsidRDefault="00437EE8" w:rsidP="00437EE8">
      <w:pPr>
        <w:spacing w:line="240" w:lineRule="exact"/>
        <w:rPr>
          <w:rFonts w:cs="Times New Roman"/>
          <w:sz w:val="26"/>
          <w:szCs w:val="26"/>
        </w:rPr>
      </w:pPr>
    </w:p>
    <w:p w:rsidR="004E4097" w:rsidRPr="00F37825" w:rsidRDefault="004E4097">
      <w:pPr>
        <w:rPr>
          <w:rFonts w:cs="Times New Roman"/>
          <w:sz w:val="26"/>
          <w:szCs w:val="26"/>
        </w:rPr>
      </w:pPr>
    </w:p>
    <w:sectPr w:rsidR="004E4097" w:rsidRPr="00F37825" w:rsidSect="00D978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57"/>
    <w:rsid w:val="00000709"/>
    <w:rsid w:val="0003056F"/>
    <w:rsid w:val="000E571A"/>
    <w:rsid w:val="00156ADE"/>
    <w:rsid w:val="002440B2"/>
    <w:rsid w:val="002F17E5"/>
    <w:rsid w:val="00345C5F"/>
    <w:rsid w:val="00437EE8"/>
    <w:rsid w:val="004E4097"/>
    <w:rsid w:val="006C0C47"/>
    <w:rsid w:val="00703CF0"/>
    <w:rsid w:val="00713AA9"/>
    <w:rsid w:val="007B7D57"/>
    <w:rsid w:val="008A4A87"/>
    <w:rsid w:val="00AF664B"/>
    <w:rsid w:val="00B157FA"/>
    <w:rsid w:val="00B55880"/>
    <w:rsid w:val="00BA6FEF"/>
    <w:rsid w:val="00F37825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E8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E8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2021-01-28T07:46:00Z</cp:lastPrinted>
  <dcterms:created xsi:type="dcterms:W3CDTF">2021-01-29T13:47:00Z</dcterms:created>
  <dcterms:modified xsi:type="dcterms:W3CDTF">2021-02-04T13:07:00Z</dcterms:modified>
</cp:coreProperties>
</file>