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400"/>
      </w:tblGrid>
      <w:tr w:rsidR="002C57B6" w:rsidRPr="002C57B6" w14:paraId="58213C6F" w14:textId="77777777" w:rsidTr="007F6EF0">
        <w:trPr>
          <w:trHeight w:val="2400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0FF" w14:textId="414177BD" w:rsidR="00AF13D9" w:rsidRDefault="002C57B6" w:rsidP="00AF13D9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</w:rPr>
            </w:pPr>
            <w:r w:rsidRPr="004A79C9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Административная процедура  1.1.</w:t>
            </w:r>
            <w:r w:rsidR="00F51673" w:rsidRPr="004A79C9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5</w:t>
            </w:r>
          </w:p>
          <w:p w14:paraId="583DDBAC" w14:textId="09E580B8" w:rsidR="002C57B6" w:rsidRPr="00F51673" w:rsidRDefault="00F51673" w:rsidP="00AF13D9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F13D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Принятие решения </w:t>
            </w:r>
            <w:r w:rsidR="00AF13D9" w:rsidRPr="00AF13D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2C57B6" w:rsidRPr="002C57B6" w14:paraId="150110F3" w14:textId="77777777" w:rsidTr="007F6EF0">
        <w:trPr>
          <w:trHeight w:val="19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E32" w14:textId="77777777" w:rsidR="002C57B6" w:rsidRPr="00C86EBC" w:rsidRDefault="002C57B6" w:rsidP="009F2703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>Должностное лицо, ответственное за приём заявлений,   выдачу административных решений</w:t>
            </w:r>
          </w:p>
          <w:p w14:paraId="57E25EE8" w14:textId="77777777" w:rsidR="002C57B6" w:rsidRPr="00C86EBC" w:rsidRDefault="002C57B6" w:rsidP="00DF6496">
            <w:pPr>
              <w:pStyle w:val="aa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936" w14:textId="77777777" w:rsidR="007F6EF0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 xml:space="preserve">Главный специалист отдела юридического, </w:t>
            </w:r>
          </w:p>
          <w:p w14:paraId="225FD3B5" w14:textId="329365D0" w:rsidR="002C57B6" w:rsidRPr="00C86EBC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 xml:space="preserve"> по работе с обращениями граждан и юридических лиц </w:t>
            </w:r>
          </w:p>
          <w:p w14:paraId="51499008" w14:textId="77777777" w:rsidR="002C57B6" w:rsidRPr="00C86EBC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>Глубокского  рай</w:t>
            </w:r>
            <w:r w:rsidR="00C75D86" w:rsidRPr="00C86EBC">
              <w:rPr>
                <w:sz w:val="30"/>
                <w:szCs w:val="30"/>
              </w:rPr>
              <w:t>онного исполнительного комитета</w:t>
            </w:r>
          </w:p>
          <w:p w14:paraId="0E27757A" w14:textId="77777777" w:rsidR="002C57B6" w:rsidRPr="00C86EBC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86EBC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C86EB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="00C75D86" w:rsidRPr="00C86EB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Глубокое</w:t>
            </w:r>
            <w:proofErr w:type="gram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, ул. Ленина, 42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proofErr w:type="spell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. 6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телефон: 2 58 47</w:t>
            </w:r>
          </w:p>
          <w:p w14:paraId="142574A8" w14:textId="77777777" w:rsidR="00642921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1AD27262" w14:textId="096C2072" w:rsidR="002C57B6" w:rsidRPr="00C86EBC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167AE1C3" w14:textId="77777777" w:rsidR="002C57B6" w:rsidRPr="00C86EBC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>Глубокского  рай</w:t>
            </w:r>
            <w:r w:rsidR="004A79C9" w:rsidRPr="00C86EBC">
              <w:rPr>
                <w:sz w:val="30"/>
                <w:szCs w:val="30"/>
              </w:rPr>
              <w:t>онного исполнительного комитета</w:t>
            </w:r>
          </w:p>
          <w:p w14:paraId="0333A63F" w14:textId="77777777" w:rsidR="002C57B6" w:rsidRPr="00C86EBC" w:rsidRDefault="002C57B6" w:rsidP="002C57B6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C86EBC">
              <w:rPr>
                <w:b/>
                <w:sz w:val="30"/>
                <w:szCs w:val="30"/>
              </w:rPr>
              <w:t>Галузо</w:t>
            </w:r>
            <w:proofErr w:type="spellEnd"/>
            <w:r w:rsidRPr="00C86EBC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6F7D7F66" w14:textId="77777777" w:rsidR="002C57B6" w:rsidRPr="00C86EBC" w:rsidRDefault="002C57B6" w:rsidP="00C75D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Глубокое</w:t>
            </w:r>
            <w:proofErr w:type="gram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, ул. Ленина, 42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</w:t>
            </w:r>
            <w:proofErr w:type="spell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. 7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телефон: 5 14 78</w:t>
            </w:r>
          </w:p>
          <w:p w14:paraId="3C8D54F5" w14:textId="77777777" w:rsidR="002C57B6" w:rsidRPr="00C86EBC" w:rsidRDefault="002C57B6" w:rsidP="00C75D86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среда,  пятница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с 8.00 до 13.00, с  14.00 до 17.00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четверг с 8.00 </w:t>
            </w:r>
            <w:proofErr w:type="gram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20.00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суббота с 9.00 до 12.00 (по предварительной записи)</w:t>
            </w:r>
            <w:r w:rsidR="00C75D86"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4292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</w:tc>
      </w:tr>
      <w:tr w:rsidR="00F51673" w:rsidRPr="002C57B6" w14:paraId="3A031947" w14:textId="77777777" w:rsidTr="007F6EF0">
        <w:trPr>
          <w:trHeight w:val="3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ADD" w14:textId="77777777" w:rsidR="00F51673" w:rsidRPr="00C86EBC" w:rsidRDefault="00F51673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F24" w14:textId="7DB7DE5A" w:rsidR="00B74BB7" w:rsidRDefault="00B74BB7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6F4A6D"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4EB9331D" w14:textId="77777777" w:rsidR="00142D46" w:rsidRDefault="006F4A6D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</w:t>
            </w:r>
            <w:r w:rsidR="00B74B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</w:t>
            </w: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="00142D4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0A6EEA80" w14:textId="77777777" w:rsidR="00706A82" w:rsidRDefault="006F4A6D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="00706A8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4093716B" w14:textId="77777777" w:rsidR="00706A82" w:rsidRDefault="006F4A6D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право на внеочередное или первоочередное предоставление жилого помещения, –</w:t>
            </w:r>
            <w:r w:rsidR="00706A8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случае наличия такого права</w:t>
            </w:r>
            <w:r w:rsidR="00706A8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7B879D9" w14:textId="77777777" w:rsidR="00222BCA" w:rsidRDefault="006F4A6D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="00222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1BF206CB" w14:textId="4DFDF473" w:rsidR="001F267C" w:rsidRDefault="006F4A6D" w:rsidP="00C86EB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</w:t>
            </w:r>
            <w:r w:rsidR="001F267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 w:rsidR="001F267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7EEBE026" w14:textId="6F2CCA5E" w:rsidR="00F51673" w:rsidRPr="00C86EBC" w:rsidRDefault="006F4A6D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согласие совершеннолетнего члена семьи, на которого производится переоформление очереди</w:t>
            </w:r>
            <w:r w:rsidR="005A025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F51673" w:rsidRPr="002C57B6" w14:paraId="63905639" w14:textId="77777777" w:rsidTr="007F6EF0">
        <w:trPr>
          <w:trHeight w:val="1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BDB" w14:textId="77777777" w:rsidR="00F51673" w:rsidRPr="00C86EBC" w:rsidRDefault="00F51673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F30" w14:textId="77777777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3A53E283" w14:textId="0BA03213" w:rsid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информация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  <w:p w14:paraId="73CA06EE" w14:textId="2878DAD7" w:rsidR="001C1EC0" w:rsidRPr="00844960" w:rsidRDefault="001C1EC0" w:rsidP="001C1E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96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</w:t>
            </w:r>
          </w:p>
          <w:p w14:paraId="3F259FC5" w14:textId="77777777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14:paraId="216F1CCA" w14:textId="02DD526C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14:paraId="3EB02B27" w14:textId="3BE832EF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копии документа об образовании и трудового договора (контракта) с трудоустроившей организацией –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14:paraId="077452BC" w14:textId="3409DFCF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договор найма жилого помещения –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принятии граждан на учет нуждающихся в улучшении жилищных условий по основаниям, предусмотренным подпунктами 1.4-1.6 пункта 1 статьи 36 Жилищного кодекса</w:t>
            </w:r>
          </w:p>
          <w:p w14:paraId="1496A86D" w14:textId="01C0592D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договор финансовой аренды (лизинга) жилого помещения –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14:paraId="72C824ED" w14:textId="1CAF0A79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14:paraId="033D954F" w14:textId="77777777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      </w:r>
          </w:p>
          <w:p w14:paraId="6C9598E4" w14:textId="77777777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      </w:r>
          </w:p>
          <w:p w14:paraId="42174E94" w14:textId="77777777" w:rsidR="005364A5" w:rsidRPr="005364A5" w:rsidRDefault="005364A5" w:rsidP="005364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информация о факте заключения (</w:t>
            </w:r>
            <w:proofErr w:type="spellStart"/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незаключения</w:t>
            </w:r>
            <w:proofErr w:type="spellEnd"/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</w:t>
            </w:r>
            <w:r w:rsidRPr="005364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  <w:p w14:paraId="528788F9" w14:textId="5579724B" w:rsidR="00C86EBC" w:rsidRPr="00C86EBC" w:rsidRDefault="005364A5" w:rsidP="00836A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3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6EBC" w:rsidRPr="00C86EBC">
              <w:rPr>
                <w:rFonts w:ascii="Times New Roman" w:hAnsi="Times New Roman" w:cs="Times New Roman"/>
                <w:sz w:val="30"/>
                <w:szCs w:val="30"/>
              </w:rPr>
              <w:t>справка о состоянии на учете нуждающихся в улучшении жилищных условий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86EBC"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86EBC" w:rsidRPr="00C86EBC">
              <w:rPr>
                <w:rFonts w:ascii="Times New Roman" w:hAnsi="Times New Roman" w:cs="Times New Roman"/>
                <w:sz w:val="30"/>
                <w:szCs w:val="30"/>
              </w:rPr>
              <w:t>в случае, если супруги зарегистрированы в разных населенных пунктах или разных районах населенного пункта</w:t>
            </w:r>
          </w:p>
          <w:p w14:paraId="349E97B1" w14:textId="77777777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      </w:r>
          </w:p>
          <w:p w14:paraId="432E35F8" w14:textId="551CF472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копии документа об образовании и трудового договора (контракта) с трудоустроившей организацией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при принятии граждан на учет нуждающихся в улучшении жилищных условий по основанию, предусмотренному пунктом 2 статьи 36 Жилищного кодекса</w:t>
            </w:r>
          </w:p>
          <w:p w14:paraId="5ED94EAC" w14:textId="13F81B5A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договор найма жилого помещения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1F26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при принятии граждан на учет нуждающихся в улучшении жилищных условий по основаниям, предусмотренным подпунктами 1.4</w:t>
            </w:r>
            <w:r w:rsidR="00A27F5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1.6 пункта 1 статьи 36 Жилищного кодекса</w:t>
            </w:r>
          </w:p>
          <w:p w14:paraId="51AC05AF" w14:textId="665DABC1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договор финансовой аренды (лизинга) жилого помещения</w:t>
            </w:r>
            <w:r w:rsidR="00A27F5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A27F5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14:paraId="4F62E550" w14:textId="001A45B6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</w:t>
            </w:r>
            <w:r w:rsidR="000F3FD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0F3FD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при принятии граждан на учет нуждающихся в улучшении жилищных условий по основанию, предусмотренному подпунктом 1.11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пункта 1 статьи 36 Жилищного кодекса</w:t>
            </w:r>
          </w:p>
          <w:p w14:paraId="200406A1" w14:textId="77777777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14:paraId="557F1CCA" w14:textId="47B8FADC" w:rsidR="00C86EBC" w:rsidRP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</w:t>
            </w:r>
            <w:r w:rsidR="00AE3F6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AE3F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при принятии граждан на учет нуждающихся в улучшении жилищных условий по основанию, предусмотренному пунктом 3 статьи 36 Жилищного кодекса</w:t>
            </w:r>
          </w:p>
          <w:p w14:paraId="000A5D50" w14:textId="2C605072" w:rsidR="00C86EBC" w:rsidRDefault="00C86EBC" w:rsidP="00C86EB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информация о факте заключения (</w:t>
            </w:r>
            <w:proofErr w:type="spellStart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незаключения</w:t>
            </w:r>
            <w:proofErr w:type="spellEnd"/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  <w:p w14:paraId="089258A0" w14:textId="2F228B80" w:rsidR="007E0D5C" w:rsidRPr="007E0D5C" w:rsidRDefault="007E0D5C" w:rsidP="007E0D5C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E0D5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</w:t>
            </w:r>
            <w:r w:rsidRPr="007E0D5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заинтересованное лицо не представило такие документы и (или) сведения самостоятельно</w:t>
            </w:r>
          </w:p>
          <w:p w14:paraId="14DC5407" w14:textId="28AA8155" w:rsidR="00F51673" w:rsidRPr="00AB669F" w:rsidRDefault="009F2703" w:rsidP="00AB66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AB669F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г</w:t>
            </w:r>
            <w:r w:rsidR="00F51673" w:rsidRPr="00AB669F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ражданин вправе предоставить указанные документы самостоятельно</w:t>
            </w:r>
          </w:p>
        </w:tc>
      </w:tr>
      <w:tr w:rsidR="002C57B6" w:rsidRPr="002C57B6" w14:paraId="3A464872" w14:textId="77777777" w:rsidTr="007F6E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610" w14:textId="77777777" w:rsidR="002C57B6" w:rsidRPr="00C86EBC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93C" w14:textId="77777777" w:rsidR="008A3F35" w:rsidRPr="00C86EBC" w:rsidRDefault="008A3F35" w:rsidP="006F4A6D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B198F8" w14:textId="77777777" w:rsidR="002C57B6" w:rsidRPr="00C86EBC" w:rsidRDefault="002C57B6" w:rsidP="006F4A6D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2C57B6" w:rsidRPr="002C57B6" w14:paraId="2614E471" w14:textId="77777777" w:rsidTr="007F6E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BE6" w14:textId="77777777" w:rsidR="002C57B6" w:rsidRPr="00C86EBC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244" w14:textId="77777777" w:rsidR="0074295D" w:rsidRPr="00C86EBC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14:paraId="19247122" w14:textId="1553FF21" w:rsidR="002C57B6" w:rsidRPr="00C86EBC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 месяц со дня подачи заявления</w:t>
            </w:r>
          </w:p>
        </w:tc>
      </w:tr>
      <w:tr w:rsidR="002C57B6" w:rsidRPr="002C57B6" w14:paraId="027905F9" w14:textId="77777777" w:rsidTr="007F6E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AA5" w14:textId="77777777" w:rsidR="002C57B6" w:rsidRPr="00C86EBC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B59" w14:textId="77777777" w:rsidR="006F4A6D" w:rsidRPr="00C86EBC" w:rsidRDefault="006F4A6D" w:rsidP="006F4A6D">
            <w:pPr>
              <w:pStyle w:val="ac"/>
              <w:jc w:val="center"/>
              <w:rPr>
                <w:sz w:val="30"/>
                <w:szCs w:val="30"/>
              </w:rPr>
            </w:pPr>
          </w:p>
          <w:p w14:paraId="4F156C61" w14:textId="6EBA269C" w:rsidR="002C57B6" w:rsidRPr="00C86EBC" w:rsidRDefault="00F51673" w:rsidP="006F4A6D">
            <w:pPr>
              <w:pStyle w:val="ac"/>
              <w:jc w:val="center"/>
              <w:rPr>
                <w:sz w:val="30"/>
                <w:szCs w:val="30"/>
              </w:rPr>
            </w:pPr>
            <w:r w:rsidRPr="00C86EBC">
              <w:rPr>
                <w:sz w:val="30"/>
                <w:szCs w:val="30"/>
              </w:rPr>
              <w:t>бессрочно</w:t>
            </w:r>
          </w:p>
          <w:p w14:paraId="03EBA72C" w14:textId="77777777" w:rsidR="002C57B6" w:rsidRPr="00C86EBC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57B6" w:rsidRPr="002C57B6" w14:paraId="2DF52814" w14:textId="77777777" w:rsidTr="007F6E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3C4" w14:textId="77777777" w:rsidR="002C57B6" w:rsidRPr="00C86EBC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BCCCE4" w14:textId="77777777" w:rsidR="002C57B6" w:rsidRPr="00C86EBC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CF5" w14:textId="77777777" w:rsidR="002C57B6" w:rsidRPr="00C86EBC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827CA8" w14:textId="77777777" w:rsidR="002C57B6" w:rsidRPr="00C86EBC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86EBC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C57B6" w:rsidRPr="002C57B6" w14:paraId="5EB827FA" w14:textId="77777777" w:rsidTr="007F6E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216" w14:textId="77777777"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71006" w14:textId="77777777"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B56" w14:textId="77777777"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E852F" w14:textId="77777777"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59E27BBC" w14:textId="77777777" w:rsidR="00C36BF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B3EF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0783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5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43D39105" w14:textId="77777777" w:rsidTr="000C4E02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FDAAB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1874C72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14:paraId="53093F18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                      1.1.5</w:t>
            </w:r>
          </w:p>
          <w:p w14:paraId="24C6555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7C4810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8960F7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FDCAEC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02A2B6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CD0458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D08BCA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3399C9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438615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1FAE0F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095D4A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F0AD71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971F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5821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DA91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BC7C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5C8FB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11DB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DD9F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F7C2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B7A9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B3EE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8553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0B100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1C01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3285F" w14:textId="77777777" w:rsidR="00A304AC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6A907B3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14:paraId="115C1335" w14:textId="77777777" w:rsidTr="000C4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54D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B44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13C1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14:paraId="62A19BDE" w14:textId="77777777" w:rsidTr="000C4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969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23D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34BD8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7E717BA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65233BD9" w14:textId="77777777" w:rsidTr="000C4E02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8A8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73E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84ABE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DE85575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14:paraId="3A53CAD4" w14:textId="77777777" w:rsidTr="000C4E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BE59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07E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2F80B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226290A5" w14:textId="7072E902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</w:t>
            </w:r>
            <w:r w:rsidR="00C44E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Юбилейная, д. 10 </w:t>
            </w:r>
          </w:p>
        </w:tc>
      </w:tr>
      <w:tr w:rsidR="00F72957" w:rsidRPr="00F72957" w14:paraId="7D3E972D" w14:textId="77777777" w:rsidTr="000C4E02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0C6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4F5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89AF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14:paraId="7FDC85AD" w14:textId="77777777" w:rsidTr="000C4E02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8D2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3D6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AB55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4C826CEA" w14:textId="77777777" w:rsidR="005C6EEF" w:rsidRDefault="005C6EEF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E37B7" w14:textId="28833484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09FC4359" w14:textId="77777777" w:rsidR="00F72957" w:rsidRPr="00A33BCF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поставить меня на учет (восстановить на учете) граждан, нуждающихся в улучшении жилищных условий, с «__» ___________ ____ г. с семьей </w:t>
      </w:r>
      <w:r w:rsidRPr="00A33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 составе:</w:t>
      </w:r>
    </w:p>
    <w:p w14:paraId="2DB054F8" w14:textId="2F13E2EC" w:rsidR="00F72957" w:rsidRPr="00A33BCF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Иван Иванович – сам</w:t>
      </w:r>
    </w:p>
    <w:p w14:paraId="669D8231" w14:textId="77777777" w:rsidR="00A33BCF" w:rsidRPr="00A33BCF" w:rsidRDefault="00A33BCF" w:rsidP="00A33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Валентина Петровна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супруга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43988903" w14:textId="77777777" w:rsidR="00A33BCF" w:rsidRPr="00A33BCF" w:rsidRDefault="00A33BCF" w:rsidP="00A33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Сергей Иванович  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сын</w:t>
      </w:r>
    </w:p>
    <w:p w14:paraId="22C507AE" w14:textId="06294C82" w:rsidR="00F72957" w:rsidRPr="00A33BCF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14:paraId="3973F3ED" w14:textId="2D9617FC" w:rsidR="00F72957" w:rsidRPr="00A33BCF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2555103"/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14:paraId="74AF2774" w14:textId="4A2CAF3E" w:rsidR="00A33BCF" w:rsidRPr="00F72957" w:rsidRDefault="00A33BCF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4C9A3" wp14:editId="1DFA9383">
                <wp:simplePos x="0" y="0"/>
                <wp:positionH relativeFrom="column">
                  <wp:posOffset>243840</wp:posOffset>
                </wp:positionH>
                <wp:positionV relativeFrom="paragraph">
                  <wp:posOffset>118110</wp:posOffset>
                </wp:positionV>
                <wp:extent cx="219075" cy="25717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4E47A1" w14:textId="77777777" w:rsidR="00DF6496" w:rsidRDefault="00DF6496" w:rsidP="00F72957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4C9A3" id="Прямоугольник 27" o:spid="_x0000_s1026" style="position:absolute;left:0;text-align:left;margin-left:19.2pt;margin-top:9.3pt;width:17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" filled="f">
                <v:textbox>
                  <w:txbxContent>
                    <w:p w14:paraId="3B4E47A1" w14:textId="77777777" w:rsidR="00DF6496" w:rsidRDefault="00DF6496" w:rsidP="00F72957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6C10C6" wp14:editId="30F9D877">
                <wp:simplePos x="0" y="0"/>
                <wp:positionH relativeFrom="column">
                  <wp:posOffset>2901314</wp:posOffset>
                </wp:positionH>
                <wp:positionV relativeFrom="paragraph">
                  <wp:posOffset>156210</wp:posOffset>
                </wp:positionV>
                <wp:extent cx="196215" cy="247650"/>
                <wp:effectExtent l="0" t="0" r="1333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5D6FD" w14:textId="77777777"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3493F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6C10C6" id="Прямоугольник 26" o:spid="_x0000_s1027" style="position:absolute;left:0;text-align:left;margin-left:228.45pt;margin-top:12.3pt;width:15.45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" filled="f">
                <v:textbox>
                  <w:txbxContent>
                    <w:p w14:paraId="48B5D6FD" w14:textId="77777777"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  <w:r w:rsidRPr="0013493F">
                        <w:rPr>
                          <w:b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3061AF6E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состою с 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              не состою</w:t>
      </w:r>
    </w:p>
    <w:p w14:paraId="2E93CAC1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14:paraId="7FEE7E17" w14:textId="03B56B7F" w:rsidR="00F72957" w:rsidRPr="00A33BCF" w:rsidRDefault="00F72957" w:rsidP="00A33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семья </w:t>
      </w:r>
      <w:proofErr w:type="gramStart"/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на основании</w:t>
      </w:r>
      <w:r w:rsid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проживаю</w:t>
      </w:r>
      <w:proofErr w:type="gramEnd"/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собственном</w:t>
      </w:r>
      <w:r w:rsidR="00A33BCF"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доме родителей</w:t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  <w:t xml:space="preserve">_       </w:t>
      </w: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основание</w:t>
      </w:r>
      <w:r w:rsid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возникновения права пользования жилым помещением)</w:t>
      </w:r>
    </w:p>
    <w:p w14:paraId="7B68394E" w14:textId="6520A512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общей площадью 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59,90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 м по адресу</w:t>
      </w:r>
      <w:r w:rsid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Глубокое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______</w:t>
      </w:r>
    </w:p>
    <w:p w14:paraId="686B5667" w14:textId="77777777"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14:paraId="78DE8B00" w14:textId="41D56D95" w:rsidR="00F72957" w:rsidRPr="00A33BCF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ул. Юбилейная_______ 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№  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 ____ квартира № </w:t>
      </w:r>
      <w:r w:rsidR="00A33BCF"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C877A30" w14:textId="77777777"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14:paraId="4467283A" w14:textId="6944B7F6" w:rsidR="00F72957" w:rsidRPr="00A33BCF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кроме членов моей семьи проживает </w:t>
      </w:r>
      <w:r w:rsidRP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447F1A07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65A07" w14:textId="77777777" w:rsidR="00F72957" w:rsidRPr="002D3B88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</w:t>
      </w:r>
      <w:bookmarkStart w:id="1" w:name="_Hlk172553959"/>
      <w:r w:rsidRPr="002D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1"/>
      <w:r w:rsidRPr="002D3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на учет (восстановления на учете) граждан, нуждающихся в улучшении жилищных условий:</w:t>
      </w:r>
    </w:p>
    <w:p w14:paraId="014476F9" w14:textId="0E7F9BA3" w:rsidR="009A2B04" w:rsidRPr="009A2F67" w:rsidRDefault="00DF0C3F" w:rsidP="009A2B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715BB97D" w14:textId="77777777" w:rsidR="009A2F67" w:rsidRDefault="009A2F67" w:rsidP="00F72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487C2" w14:textId="2BDD1D42" w:rsidR="00F72957" w:rsidRPr="00F72957" w:rsidRDefault="00F72957" w:rsidP="009A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улучшения жилищных условий</w:t>
      </w:r>
      <w:r w:rsidR="009A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2F67" w:rsidRPr="009A2F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2D3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троительство квартиры</w:t>
      </w:r>
      <w:r w:rsidR="009A2F67" w:rsidRPr="009A2F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A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B8C99C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B3EFC" w14:textId="54593DB8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D84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15» января  202</w:t>
      </w:r>
      <w:r w:rsidR="00422686" w:rsidRPr="00D84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13F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84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D8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Pr="00D8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         </w:t>
      </w:r>
      <w:proofErr w:type="spellStart"/>
      <w:r w:rsidRPr="00D849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И.И.Иванов</w:t>
      </w:r>
      <w:proofErr w:type="spellEnd"/>
    </w:p>
    <w:p w14:paraId="554C372A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14:paraId="319AFA11" w14:textId="7777777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D3C7E" w14:textId="77777777" w:rsidR="00F72957" w:rsidRPr="00F72957" w:rsidRDefault="00F72957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 15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69FBE" w14:textId="77777777"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7820F0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946AF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53309110" w14:textId="77777777" w:rsidTr="00310DF8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4F53A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0885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01113" w14:textId="77777777" w:rsidR="009F0F91" w:rsidRPr="009F0F91" w:rsidRDefault="009F0F91" w:rsidP="009F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1E7A4187" w14:textId="7D8BC942" w:rsidR="00F72957" w:rsidRPr="009F0F91" w:rsidRDefault="009F0F91" w:rsidP="009F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F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F72957" w:rsidRPr="00F72957" w14:paraId="0EB82237" w14:textId="77777777" w:rsidTr="00310D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9F56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8E53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E0C3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  <w:p w14:paraId="28B6FA9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14:paraId="4ECB7DD7" w14:textId="77777777" w:rsidTr="00310D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543A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A6A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2281B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3CA987C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14:paraId="3A43FD41" w14:textId="77777777" w:rsidTr="00310D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8E0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1669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A3913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FC75E7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14:paraId="06CB6712" w14:textId="77777777" w:rsidTr="00310D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7746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8E8A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1738D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41DAED3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14:paraId="214397AF" w14:textId="77777777" w:rsidTr="00310DF8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DDC5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A649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21282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FCBF4B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14:paraId="0676237E" w14:textId="77777777" w:rsidTr="00310DF8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EDC9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108F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18E1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0B579B2B" w14:textId="77777777" w:rsidR="00F72957" w:rsidRPr="00F72957" w:rsidRDefault="00F72957" w:rsidP="00F729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14:paraId="3AE88615" w14:textId="77777777" w:rsidR="00F72957" w:rsidRPr="00F72957" w:rsidRDefault="00F72957" w:rsidP="00AD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14:paraId="056C95B8" w14:textId="77777777" w:rsidR="00F72957" w:rsidRPr="00F72957" w:rsidRDefault="00F72957" w:rsidP="006F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B86F43" w14:textId="77777777" w:rsidR="00F72957" w:rsidRPr="00F72957" w:rsidRDefault="00F72957" w:rsidP="006F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14:paraId="0B9138C2" w14:textId="77777777" w:rsidR="00F72957" w:rsidRPr="00F72957" w:rsidRDefault="00F72957" w:rsidP="006F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3B0EAA" w14:textId="77777777" w:rsidR="00F72957" w:rsidRPr="00F72957" w:rsidRDefault="00F72957" w:rsidP="006F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AE85B2" w14:textId="5482A822" w:rsidR="00F72957" w:rsidRPr="00F72957" w:rsidRDefault="00F72957" w:rsidP="006F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F709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B4BD3C1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18"/>
        <w:gridCol w:w="3585"/>
        <w:gridCol w:w="487"/>
        <w:gridCol w:w="4202"/>
      </w:tblGrid>
      <w:tr w:rsidR="00F72957" w:rsidRPr="00F72957" w14:paraId="7D4B5C1E" w14:textId="77777777" w:rsidTr="00DF6496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7880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4FA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08EF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159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A221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 состою</w:t>
            </w:r>
          </w:p>
        </w:tc>
      </w:tr>
      <w:tr w:rsidR="00F72957" w:rsidRPr="00F72957" w14:paraId="66F5746C" w14:textId="77777777" w:rsidTr="00DF6496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E3E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9229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180A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1798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5041B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8051DC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 основании ______________________________</w:t>
      </w:r>
    </w:p>
    <w:p w14:paraId="62D16413" w14:textId="77777777" w:rsidR="00F72957" w:rsidRPr="00F72957" w:rsidRDefault="00F72957" w:rsidP="00F72957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</w:p>
    <w:p w14:paraId="15F9102F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EEEA867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74BF3C46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____ кв. м по адресу ____________________________</w:t>
      </w:r>
    </w:p>
    <w:p w14:paraId="677846DC" w14:textId="77777777" w:rsidR="00F72957" w:rsidRPr="00F72957" w:rsidRDefault="00F72957" w:rsidP="00F72957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14:paraId="0C434276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дом ___ корпус ___ квартира ___</w:t>
      </w:r>
    </w:p>
    <w:p w14:paraId="0B5968DC" w14:textId="77777777" w:rsidR="00F72957" w:rsidRPr="00F72957" w:rsidRDefault="00F72957" w:rsidP="00F72957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14:paraId="0018780C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кроме членов моей семьи проживает ______ чел.</w:t>
      </w:r>
    </w:p>
    <w:p w14:paraId="45C219B5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42611B2F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25CA6CE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77E050" w14:textId="34E52148"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3A8B91" w14:textId="7F48141B" w:rsidR="00486DB1" w:rsidRPr="00F72957" w:rsidRDefault="00486D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BB72341" w14:textId="77777777" w:rsidR="00486DB1" w:rsidRDefault="00486DB1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52EBC" w14:textId="32CFDF52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улучшения жилищных условий:</w:t>
      </w:r>
      <w:r w:rsidR="00486DB1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</w:t>
      </w:r>
    </w:p>
    <w:p w14:paraId="7672A002" w14:textId="15F6A976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D3692" w14:textId="2E811CDA" w:rsidR="00486DB1" w:rsidRPr="00C36BF5" w:rsidRDefault="00486DB1" w:rsidP="0048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___________________________</w:t>
      </w:r>
    </w:p>
    <w:p w14:paraId="7FD3532E" w14:textId="2B156C8C" w:rsidR="00486DB1" w:rsidRPr="00C36BF5" w:rsidRDefault="00486DB1" w:rsidP="00486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(дата)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(инициалы, фамилия)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14:paraId="1E0F2A85" w14:textId="7777777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8F035" w14:textId="68F91329" w:rsidR="00F72957" w:rsidRPr="00F72957" w:rsidRDefault="00486DB1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403B5" w14:textId="259697CA"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A81698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778955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C39A1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B99DB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A703E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35F89648" w14:textId="77777777" w:rsidTr="00C113E4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0B831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4E86F61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14:paraId="2A9B6C0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B3D2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9E67" w14:textId="77777777" w:rsidR="00376A16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23B6C6E2" w14:textId="0E5D31AE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14:paraId="2067EB55" w14:textId="77777777" w:rsidTr="00C113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1B4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50F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246E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14:paraId="23B783FE" w14:textId="77777777" w:rsidTr="00C113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F1A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2C8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EFC3F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275FDD3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7D556DD8" w14:textId="77777777" w:rsidTr="00C113E4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736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FEE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0A3A7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9F3140F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14:paraId="4BC5D40B" w14:textId="77777777" w:rsidTr="00C113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F4F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D7E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BFABB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30EE948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ул.Садовая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3, кв.5 </w:t>
            </w:r>
          </w:p>
        </w:tc>
      </w:tr>
      <w:tr w:rsidR="00F72957" w:rsidRPr="00F72957" w14:paraId="369329F3" w14:textId="77777777" w:rsidTr="00C113E4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764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31D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62FC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14:paraId="392F07C9" w14:textId="77777777" w:rsidTr="00C113E4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2E8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2C4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4C38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31D3DF0B" w14:textId="76542875" w:rsidR="00F72957" w:rsidRPr="00F72957" w:rsidRDefault="00F72957" w:rsidP="00A65479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820774C" w14:textId="77777777" w:rsidR="00F72957" w:rsidRPr="003740A5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40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008D7156" w14:textId="77777777"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4191BC" w14:textId="77777777"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(</w:t>
      </w:r>
      <w:r w:rsidRPr="00F7295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рождением ребенка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, вступлением в брак) Иванова Петра Ивановича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, 12.02.2023 года рождения,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внести изменения в состав моей семьи и считать состав моей семьи 3 человека: </w:t>
      </w:r>
    </w:p>
    <w:p w14:paraId="6780BA8E" w14:textId="77777777"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 Иван Иванович – сам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081B60C" w14:textId="77777777"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Иванова Инна Ивановна – супруга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B31C9BF" w14:textId="77777777" w:rsidR="00F72957" w:rsidRPr="00F72957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Иванов Петр Иванович – сын. </w:t>
      </w:r>
    </w:p>
    <w:p w14:paraId="601560A1" w14:textId="7297C79D" w:rsidR="00F72957" w:rsidRDefault="00F72957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14:paraId="43D1CBCB" w14:textId="7F637293" w:rsidR="00253616" w:rsidRDefault="00253616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</w:p>
    <w:p w14:paraId="252F6ACA" w14:textId="208E2581" w:rsidR="00253616" w:rsidRPr="00F72957" w:rsidRDefault="00253616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</w:p>
    <w:p w14:paraId="69972CA7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8FEE6" w14:textId="77777777"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79D89" w14:textId="1765BEF1" w:rsidR="00F72957" w:rsidRPr="003740A5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740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4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5» января  202</w:t>
      </w:r>
      <w:r w:rsidR="003740A5" w:rsidRPr="00374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74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</w:t>
      </w:r>
      <w:r w:rsidRPr="0037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  <w:r w:rsidRPr="0037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   </w:t>
      </w:r>
      <w:proofErr w:type="spellStart"/>
      <w:r w:rsidR="003740A5" w:rsidRPr="003740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И.И.</w:t>
      </w:r>
      <w:r w:rsidRPr="003740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</w:t>
      </w:r>
      <w:proofErr w:type="spellEnd"/>
      <w:r w:rsidRPr="003740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14:paraId="4EE384C2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 w:rsidR="00D5018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14:paraId="0968E73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7AC934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85876A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A8B7D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16DC7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FD2763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DCCE5E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E5B7FB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CFC4C4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BC6FF7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202B9F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366B3F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BD2CBA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699112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EF2D8A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B2E459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EEDC4F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86A276" w14:textId="215925BD" w:rsid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0986F1" w14:textId="2C8AD01A" w:rsidR="00424C3A" w:rsidRDefault="00424C3A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5E355B" w14:textId="77777777" w:rsidR="00424C3A" w:rsidRPr="00F72957" w:rsidRDefault="00424C3A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134D0D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7FD0CD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3E2AC52A" w14:textId="77777777" w:rsidTr="00853CA1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A2396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4068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E7E66" w14:textId="6B78D15A" w:rsidR="00340819" w:rsidRDefault="00340819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5ECD8B" w14:textId="77777777" w:rsidR="001F1E35" w:rsidRDefault="001F1E35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8C8F06" w14:textId="0F3B8B61" w:rsidR="00DF6496" w:rsidRPr="001B0611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2157BE4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2957" w:rsidRPr="00F72957" w14:paraId="12FF6DD0" w14:textId="77777777" w:rsidTr="00853CA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B84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0B0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EFA5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7F667F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3D4E1474" w14:textId="77777777" w:rsidTr="00853CA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7A6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E52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96B61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42792A0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0D003483" w14:textId="77777777" w:rsidTr="00853CA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6BA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94E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B3FA8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85CC6D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14:paraId="49F1D210" w14:textId="77777777" w:rsidTr="00853CA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40E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E54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656BE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15AA866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6EA98812" w14:textId="77777777" w:rsidTr="00853CA1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8AB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DB8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7B678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9EFC6C7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14:paraId="6BED5C49" w14:textId="77777777" w:rsidTr="00853CA1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1B3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FBF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92D5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0BFA5C20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EACF7FE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CB27FDF" w14:textId="60E2B468" w:rsidR="00F72957" w:rsidRPr="007472F0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74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47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6E07B7C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EE060F" w14:textId="77777777"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</w:t>
      </w:r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________________________________________________ 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</w:t>
      </w:r>
    </w:p>
    <w:p w14:paraId="126B4844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 прошу внести изменения в состав моей семьи и считать состав моей семьи _____человек(а): </w:t>
      </w:r>
    </w:p>
    <w:p w14:paraId="38C011E0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E57D0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14:paraId="3B7A888E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  <w:r w:rsidR="00E57D0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14:paraId="66D582AE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337E9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14:paraId="1E84B24C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B8E07A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88A47A" w14:textId="0DD83C43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EA6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31AB557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B75FD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F48B5" w14:textId="48DD54D0" w:rsidR="00F72957" w:rsidRPr="00F72957" w:rsidRDefault="00F72957" w:rsidP="008C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EA6694" w:rsidRPr="00F72957" w14:paraId="19CEE601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03D338" w14:textId="77777777" w:rsidR="00EA6694" w:rsidRPr="00546B60" w:rsidRDefault="00EA6694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72557601"/>
          </w:p>
          <w:p w14:paraId="17CB0F85" w14:textId="77777777" w:rsidR="00EA6694" w:rsidRPr="00546B60" w:rsidRDefault="00EA6694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   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1F24AD" w14:textId="77777777" w:rsidR="00EA6694" w:rsidRPr="00546B60" w:rsidRDefault="00EA6694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14:paraId="315A7015" w14:textId="77777777" w:rsidR="00EA6694" w:rsidRDefault="00EA6694" w:rsidP="00EA6694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758AA68C" w14:textId="77777777" w:rsidR="00EA6694" w:rsidRDefault="00EA6694" w:rsidP="00EA66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3"/>
    <w:p w14:paraId="63244FA7" w14:textId="77777777" w:rsidR="00EA6694" w:rsidRDefault="00EA6694" w:rsidP="00EA66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E3B775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206DB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C312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15643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7488B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6CE3D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300E2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7DCD7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7445150A" w14:textId="77777777" w:rsidTr="00BF1CC0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FF122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4D1274B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14:paraId="5813DE9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EAEA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2090" w14:textId="77777777" w:rsidR="000B21EF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1E8F232C" w14:textId="0F245755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14:paraId="32C64254" w14:textId="77777777" w:rsidTr="00BF1CC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51A7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2E8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E9E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14:paraId="682C71EE" w14:textId="77777777" w:rsidTr="00BF1CC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557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FAD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7D5E8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7CB5DEA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5084F6C3" w14:textId="77777777" w:rsidTr="00BF1CC0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A4A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A74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9331F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D9B0E6B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14:paraId="766D1200" w14:textId="77777777" w:rsidTr="00BF1CC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732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709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621E1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325EB5B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ул.Садовая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3, кв.5 </w:t>
            </w:r>
          </w:p>
        </w:tc>
      </w:tr>
      <w:tr w:rsidR="00F72957" w:rsidRPr="00F72957" w14:paraId="1357E88E" w14:textId="77777777" w:rsidTr="00BF1CC0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8DE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983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7B85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14:paraId="24D9A8E8" w14:textId="77777777" w:rsidTr="00BF1CC0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483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E59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F8EE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4D318B38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5F78" w14:textId="77777777" w:rsidR="00F72957" w:rsidRPr="00421758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1763969" w14:textId="77777777"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856D0A" w14:textId="77777777" w:rsidR="00F72957" w:rsidRPr="00F72957" w:rsidRDefault="00F72957" w:rsidP="009D54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(</w:t>
      </w:r>
      <w:r w:rsidRPr="00F7295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расторжением брака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) с Ивановой Инной Ивановной прошу внести изменения в состав моей семьи и считать состав моей семьи 1 человек:</w:t>
      </w:r>
    </w:p>
    <w:p w14:paraId="0CB4D57A" w14:textId="57F59E3D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Иванов Иван Иванович – </w:t>
      </w:r>
      <w:r w:rsidR="00DF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72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106E6FAE" w14:textId="79EB261F" w:rsid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14:paraId="316D641D" w14:textId="77777777" w:rsidR="00543B63" w:rsidRDefault="00543B63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</w:p>
    <w:p w14:paraId="4D2271E4" w14:textId="4A9FC17B" w:rsidR="00543B63" w:rsidRPr="00F72957" w:rsidRDefault="00543B63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</w:p>
    <w:p w14:paraId="179B062E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8D40D" w14:textId="77777777"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BB92F" w14:textId="303B1DB9" w:rsidR="00F72957" w:rsidRPr="00543B63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43B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3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15» января  202</w:t>
      </w:r>
      <w:r w:rsidR="00543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D54EE" w:rsidRPr="00543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43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54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  <w:r w:rsidRPr="0054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</w:t>
      </w:r>
      <w:proofErr w:type="spellStart"/>
      <w:r w:rsidR="009D54EE" w:rsidRPr="00543B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</w:t>
      </w:r>
      <w:r w:rsidR="00920498" w:rsidRPr="00543B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9D54EE" w:rsidRPr="00543B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</w:t>
      </w:r>
      <w:proofErr w:type="spellEnd"/>
    </w:p>
    <w:p w14:paraId="40FC1E5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</w:t>
      </w:r>
      <w:r w:rsidR="009D54E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14:paraId="2324900D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B70F2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CD0923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E43F82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65361E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D9F93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3A5E11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3776A8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D00BFD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688D41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FFADC2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B9F6B1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39A305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2FAB91" w14:textId="421720E7" w:rsid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5609F9" w14:textId="5BC956F1" w:rsidR="00DC0999" w:rsidRDefault="00DC0999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195250" w14:textId="24779D15" w:rsidR="00DC0999" w:rsidRDefault="00DC0999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D1F630" w14:textId="60DE54D2" w:rsidR="00DC0999" w:rsidRDefault="00DC0999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68DDC5" w14:textId="77777777" w:rsidR="00DC0999" w:rsidRPr="00F72957" w:rsidRDefault="00DC0999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D5AEB9" w14:textId="35FED706" w:rsid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8BD82D" w14:textId="77777777" w:rsidR="00F773F0" w:rsidRPr="00F72957" w:rsidRDefault="00F773F0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9CA8E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087A84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50D046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68206571" w14:textId="77777777" w:rsidTr="00011985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301B9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5C61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D1675" w14:textId="77777777" w:rsidR="008A7572" w:rsidRPr="004D5892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02934DE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2957" w:rsidRPr="00F72957" w14:paraId="3C4187FC" w14:textId="77777777" w:rsidTr="000119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87A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F0B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C291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F005EC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1647C46A" w14:textId="77777777" w:rsidTr="000119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A9A2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883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E4261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41E5570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50B2526E" w14:textId="77777777" w:rsidTr="000119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E46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4C9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43324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4AA540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14:paraId="79B1E8B9" w14:textId="77777777" w:rsidTr="000119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190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18C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A3AD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547DD06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64A2773D" w14:textId="77777777" w:rsidTr="00011985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ED1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DD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714F1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D2B63DA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14:paraId="5E4D596E" w14:textId="77777777" w:rsidTr="00011985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3F3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1BE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7A2C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586CAB53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BF56B3D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11FE610" w14:textId="7D1AA91B" w:rsidR="00F72957" w:rsidRPr="00667E70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66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667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FC9EB05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4A1EB8" w14:textId="77777777"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14:paraId="26895515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внести изменения в состав моей семьи и считать состав моей семьи _____человека: </w:t>
      </w:r>
    </w:p>
    <w:p w14:paraId="7D91D11B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14:paraId="5E0FE7C7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33B9795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33043F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14:paraId="0036CBEB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39A07B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ACE6BAC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05774E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A3D550" w14:textId="77777777" w:rsidR="00F72957" w:rsidRPr="00F72957" w:rsidRDefault="00F72957" w:rsidP="00F7295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3B3D25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B71FCA" w:rsidRPr="00F72957" w14:paraId="04A032AD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682FB5" w14:textId="77777777" w:rsidR="00B71FCA" w:rsidRPr="00546B60" w:rsidRDefault="00B71FCA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B11C4" w14:textId="77777777" w:rsidR="00B71FCA" w:rsidRPr="00546B60" w:rsidRDefault="00B71FCA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   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E54BF7" w14:textId="77777777" w:rsidR="00B71FCA" w:rsidRPr="00546B60" w:rsidRDefault="00B71FCA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14:paraId="10C4D8B6" w14:textId="18FC2292" w:rsidR="00B71FCA" w:rsidRDefault="00B71FCA" w:rsidP="00B71FCA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6ABA8AFE" w14:textId="77777777" w:rsidR="00B71FCA" w:rsidRDefault="00B71FCA" w:rsidP="00B71F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A5A18A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32F097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44B94F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85C71E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34A550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B6B89E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D554F8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29AA8D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80B1C0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2FD404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E558F2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921E4C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A1100A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F145F3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15277D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98A055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4BA004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4689B4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1D8678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horzAnchor="margin" w:tblpY="5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13D7F167" w14:textId="77777777" w:rsidTr="00CC303B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C9FC1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4B499A1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14:paraId="61AA0CB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5F16A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C0366" w14:textId="77777777" w:rsidR="003A1165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05FB46CE" w14:textId="56C418E6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14:paraId="46C555A8" w14:textId="77777777" w:rsidTr="00CC303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4C87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8B7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164C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14:paraId="1D612369" w14:textId="77777777" w:rsidTr="00CC303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DCA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FB15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325E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0EACFC8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696E2540" w14:textId="77777777" w:rsidTr="00CC303B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2E7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45D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0B13D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4AC19FF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14:paraId="75965619" w14:textId="77777777" w:rsidTr="00CC303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EB6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CDF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45661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4CB27744" w14:textId="1A07C345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</w:t>
            </w:r>
            <w:r w:rsidR="009728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Садовая, д. 3</w:t>
            </w:r>
          </w:p>
        </w:tc>
      </w:tr>
      <w:tr w:rsidR="00F72957" w:rsidRPr="00F72957" w14:paraId="3BFE589E" w14:textId="77777777" w:rsidTr="00CC303B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FA9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2FE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64BFF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14:paraId="31D3EA78" w14:textId="77777777" w:rsidTr="00CC303B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7D37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7C5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851B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41AACB54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ЗАЯВЛЕНИЕ</w:t>
      </w:r>
    </w:p>
    <w:p w14:paraId="5047326D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66626D" w14:textId="77777777" w:rsidR="00F72957" w:rsidRPr="00967681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отдельные списки граждан, нуждающихся в улучшении жилищных условий,  с семьей </w:t>
      </w:r>
      <w:r w:rsidRPr="00967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 составе:</w:t>
      </w:r>
    </w:p>
    <w:p w14:paraId="3DF6E8E3" w14:textId="77777777" w:rsidR="00967681" w:rsidRDefault="0096768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0DADFD7" w14:textId="531A95F0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Иванова Валентина Петровна, </w:t>
      </w:r>
      <w:smartTag w:uri="urn:schemas-microsoft-com:office:smarttags" w:element="metricconverter">
        <w:smartTagPr>
          <w:attr w:name="ProductID" w:val="1985 г"/>
        </w:smartTagPr>
        <w:r w:rsidRPr="0096768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1985 г</w:t>
        </w:r>
      </w:smartTag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.р. </w:t>
      </w:r>
      <w:r w:rsidR="00967681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супруга</w:t>
      </w:r>
      <w:r w:rsid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_________________________  </w:t>
      </w:r>
    </w:p>
    <w:p w14:paraId="57CA18B1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14:paraId="7F22131E" w14:textId="4C96A0B5" w:rsidR="00F72957" w:rsidRPr="00967681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Сергей Иванович, 2020 г.р. –</w:t>
      </w:r>
      <w:r w:rsidR="00967681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сын______________________________</w:t>
      </w:r>
    </w:p>
    <w:p w14:paraId="2DDA5E8B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4E8D5A" w14:textId="77777777" w:rsidR="00967681" w:rsidRPr="00A33BCF" w:rsidRDefault="00967681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14:paraId="52916C3E" w14:textId="77777777" w:rsidR="00967681" w:rsidRPr="00F72957" w:rsidRDefault="00967681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B81C6" wp14:editId="7BF218D4">
                <wp:simplePos x="0" y="0"/>
                <wp:positionH relativeFrom="column">
                  <wp:posOffset>243840</wp:posOffset>
                </wp:positionH>
                <wp:positionV relativeFrom="paragraph">
                  <wp:posOffset>118110</wp:posOffset>
                </wp:positionV>
                <wp:extent cx="219075" cy="257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C13B8" w14:textId="77777777" w:rsidR="00967681" w:rsidRDefault="00967681" w:rsidP="00967681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AB81C6" id="Прямоугольник 1" o:spid="_x0000_s1028" style="position:absolute;left:0;text-align:left;margin-left:19.2pt;margin-top:9.3pt;width:1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" filled="f">
                <v:textbox>
                  <w:txbxContent>
                    <w:p w14:paraId="1D9C13B8" w14:textId="77777777" w:rsidR="00967681" w:rsidRDefault="00967681" w:rsidP="00967681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F70E8" wp14:editId="11AF87C9">
                <wp:simplePos x="0" y="0"/>
                <wp:positionH relativeFrom="column">
                  <wp:posOffset>2901314</wp:posOffset>
                </wp:positionH>
                <wp:positionV relativeFrom="paragraph">
                  <wp:posOffset>156210</wp:posOffset>
                </wp:positionV>
                <wp:extent cx="196215" cy="247650"/>
                <wp:effectExtent l="0" t="0" r="1333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D3172" w14:textId="77777777" w:rsidR="00967681" w:rsidRPr="0013493F" w:rsidRDefault="00967681" w:rsidP="00967681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3493F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7F70E8" id="Прямоугольник 2" o:spid="_x0000_s1029" style="position:absolute;left:0;text-align:left;margin-left:228.45pt;margin-top:12.3pt;width:15.4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" filled="f">
                <v:textbox>
                  <w:txbxContent>
                    <w:p w14:paraId="07AD3172" w14:textId="77777777" w:rsidR="00967681" w:rsidRPr="0013493F" w:rsidRDefault="00967681" w:rsidP="00967681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  <w:r w:rsidRPr="0013493F">
                        <w:rPr>
                          <w:b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2FF2695B" w14:textId="77777777" w:rsidR="00967681" w:rsidRPr="00F72957" w:rsidRDefault="00967681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состою с 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              не состою</w:t>
      </w:r>
    </w:p>
    <w:p w14:paraId="01C091F1" w14:textId="77777777" w:rsidR="00967681" w:rsidRPr="00F72957" w:rsidRDefault="00967681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A78BCE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AB30C8" w14:textId="72990633" w:rsidR="00F72957" w:rsidRPr="00967681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467B456B" w14:textId="431F94CA" w:rsidR="00F72957" w:rsidRPr="00F72957" w:rsidRDefault="00967681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9C8AF9" wp14:editId="15F8ECC9">
                <wp:simplePos x="0" y="0"/>
                <wp:positionH relativeFrom="column">
                  <wp:posOffset>2987040</wp:posOffset>
                </wp:positionH>
                <wp:positionV relativeFrom="paragraph">
                  <wp:posOffset>112395</wp:posOffset>
                </wp:positionV>
                <wp:extent cx="276225" cy="2476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7A336" w14:textId="77777777"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3493F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C8AF9" id="Прямоугольник 22" o:spid="_x0000_s1030" style="position:absolute;left:0;text-align:left;margin-left:235.2pt;margin-top:8.85pt;width:21.7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" filled="f">
                <v:textbox>
                  <w:txbxContent>
                    <w:p w14:paraId="6DD7A336" w14:textId="77777777"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  <w:r w:rsidRPr="0013493F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9676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B38A37" wp14:editId="09A0886E">
                <wp:simplePos x="0" y="0"/>
                <wp:positionH relativeFrom="column">
                  <wp:posOffset>224790</wp:posOffset>
                </wp:positionH>
                <wp:positionV relativeFrom="paragraph">
                  <wp:posOffset>93344</wp:posOffset>
                </wp:positionV>
                <wp:extent cx="228600" cy="2000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E5022" w14:textId="77777777" w:rsidR="00DF6496" w:rsidRDefault="00DF6496" w:rsidP="00F72957">
                            <w:pPr>
                              <w:ind w:left="-180" w:right="-13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38A37" id="Прямоугольник 23" o:spid="_x0000_s1031" style="position:absolute;left:0;text-align:left;margin-left:17.7pt;margin-top:7.35pt;width:18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" filled="f">
                <v:textbox>
                  <w:txbxContent>
                    <w:p w14:paraId="4F0E5022" w14:textId="77777777" w:rsidR="00DF6496" w:rsidRDefault="00DF6496" w:rsidP="00F72957">
                      <w:pPr>
                        <w:ind w:left="-180" w:right="-13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957"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предоставлялся                                           не предоставлялся</w:t>
      </w:r>
    </w:p>
    <w:p w14:paraId="0222EEC5" w14:textId="77777777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4975D5" w14:textId="77777777" w:rsidR="00967681" w:rsidRDefault="00F7295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семья занимает на основании 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проживаю в собственном</w:t>
      </w:r>
      <w:r w:rsid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67681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доме родителей</w:t>
      </w:r>
      <w:r w:rsid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</w:p>
    <w:p w14:paraId="1EA6723B" w14:textId="1BBF2F4F" w:rsidR="00F72957" w:rsidRPr="00F72957" w:rsidRDefault="00F7295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</w:t>
      </w:r>
      <w:r w:rsidR="0096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7278F91A" w14:textId="596FADE2" w:rsidR="00F72957" w:rsidRPr="00967681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общей площадью _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59,90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кв. м по адресу 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Глубокое _</w:t>
      </w:r>
    </w:p>
    <w:p w14:paraId="25F95913" w14:textId="77777777"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14:paraId="69DB06D7" w14:textId="78AFFC05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ул. Садовая</w:t>
      </w:r>
      <w:r w:rsid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№  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 ____ квартира № </w:t>
      </w:r>
      <w:r w:rsid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2A25740" w14:textId="77777777"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14:paraId="78F9F05D" w14:textId="3861C7B7" w:rsidR="00F72957" w:rsidRPr="00967681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кроме членов моей семьи проживает </w:t>
      </w:r>
      <w:r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27870FE1" w14:textId="77777777" w:rsidR="00F72957" w:rsidRPr="00967681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78FA64" w14:textId="1A3794D9" w:rsidR="00F72957" w:rsidRPr="00967681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532A8506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3E27F3" w14:textId="77777777"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F56EA" w14:textId="4945F029" w:rsidR="00F72957" w:rsidRPr="00967681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7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15» января  202</w:t>
      </w:r>
      <w:r w:rsidR="00967681" w:rsidRPr="00967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00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67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96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  <w:r w:rsidRPr="00967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      </w:t>
      </w:r>
      <w:proofErr w:type="spellStart"/>
      <w:r w:rsidR="00974E28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</w:t>
      </w:r>
      <w:r w:rsidR="00EF388D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974E28" w:rsidRPr="009676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</w:t>
      </w:r>
      <w:proofErr w:type="spellEnd"/>
    </w:p>
    <w:p w14:paraId="5E062D57" w14:textId="34FE1AED" w:rsid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F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 w:rsidR="00974E2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14:paraId="2E0656BF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3AA5B1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390598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F72957" w:rsidRPr="00F72957" w14:paraId="5CB1F7F8" w14:textId="77777777" w:rsidTr="002B512C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868C4" w14:textId="77777777"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80B2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0E35C" w14:textId="77777777" w:rsidR="00974E28" w:rsidRPr="00C763D2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49AF147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2957" w:rsidRPr="00F72957" w14:paraId="26D43CF9" w14:textId="77777777" w:rsidTr="002B51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2C8E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F74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8ECF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188593C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016FF584" w14:textId="77777777" w:rsidTr="002B51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DEB2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1C04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6BEFD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0459BB3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7F9F674C" w14:textId="77777777" w:rsidTr="002B51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75D6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6503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B1A53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5DD41E" w14:textId="77777777"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14:paraId="7514C60F" w14:textId="77777777" w:rsidTr="002B51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DE1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38ED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BFC0" w14:textId="77777777"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32BC18EB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14:paraId="1D4AE9EE" w14:textId="77777777" w:rsidTr="002B512C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33B9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06DE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43124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9DF849" w14:textId="77777777"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14:paraId="627F1813" w14:textId="77777777" w:rsidTr="002B512C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0808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9FA1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B2BE1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40CB79BA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909B2D4" w14:textId="77777777"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ЗАЯВЛЕНИЕ</w:t>
      </w:r>
    </w:p>
    <w:p w14:paraId="641E5C2F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C369DC" w14:textId="77777777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отдельные списки граждан, нуждающихся в улучшении жилищных условий с семьей ____ чел., в составе:</w:t>
      </w:r>
    </w:p>
    <w:p w14:paraId="12C1279E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14:paraId="17199445" w14:textId="77777777"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14:paraId="50161381" w14:textId="5AD9A2DB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65A6" w:rsidRPr="008B6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0848D" wp14:editId="6E9E9A48">
                <wp:simplePos x="0" y="0"/>
                <wp:positionH relativeFrom="column">
                  <wp:posOffset>3396615</wp:posOffset>
                </wp:positionH>
                <wp:positionV relativeFrom="paragraph">
                  <wp:posOffset>201295</wp:posOffset>
                </wp:positionV>
                <wp:extent cx="209550" cy="182245"/>
                <wp:effectExtent l="0" t="0" r="19050" b="273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BE813" w14:textId="77777777"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0848D" id="Прямоугольник 20" o:spid="_x0000_s1032" style="position:absolute;left:0;text-align:left;margin-left:267.45pt;margin-top:15.85pt;width:16.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" filled="f">
                <v:textbox>
                  <w:txbxContent>
                    <w:p w14:paraId="119BE813" w14:textId="77777777"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14:paraId="79F70DAF" w14:textId="42FFAB24" w:rsidR="00F72957" w:rsidRPr="008B65A6" w:rsidRDefault="008B65A6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85E38" wp14:editId="5591B072">
                <wp:simplePos x="0" y="0"/>
                <wp:positionH relativeFrom="column">
                  <wp:posOffset>272415</wp:posOffset>
                </wp:positionH>
                <wp:positionV relativeFrom="paragraph">
                  <wp:posOffset>6350</wp:posOffset>
                </wp:positionV>
                <wp:extent cx="186690" cy="172720"/>
                <wp:effectExtent l="0" t="0" r="22860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82F0A" w14:textId="77777777" w:rsidR="00DF6496" w:rsidRDefault="00DF6496" w:rsidP="00F72957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85E38" id="Прямоугольник 21" o:spid="_x0000_s1033" style="position:absolute;left:0;text-align:left;margin-left:21.45pt;margin-top:.5pt;width:14.7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" filled="f">
                <v:textbox>
                  <w:txbxContent>
                    <w:p w14:paraId="20982F0A" w14:textId="77777777" w:rsidR="00DF6496" w:rsidRDefault="00DF6496" w:rsidP="00F72957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957"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состою с «__»</w:t>
      </w:r>
      <w:r w:rsidR="00974E28"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57"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 г.               не состою</w:t>
      </w:r>
    </w:p>
    <w:p w14:paraId="15D4D9E7" w14:textId="77777777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B838FA" w14:textId="3FD8FB90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336EA24B" w14:textId="0237AAB8" w:rsidR="00F72957" w:rsidRPr="008B65A6" w:rsidRDefault="008B65A6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ADD26" wp14:editId="512ADBA8">
                <wp:simplePos x="0" y="0"/>
                <wp:positionH relativeFrom="column">
                  <wp:posOffset>3415665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4D7B5" w14:textId="77777777" w:rsidR="00DF6496" w:rsidRPr="00670022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ADD26" id="Прямоугольник 18" o:spid="_x0000_s1034" style="position:absolute;left:0;text-align:left;margin-left:268.95pt;margin-top:.6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" filled="f">
                <v:textbox>
                  <w:txbxContent>
                    <w:p w14:paraId="4924D7B5" w14:textId="77777777" w:rsidR="00DF6496" w:rsidRPr="00670022" w:rsidRDefault="00DF6496" w:rsidP="00F72957">
                      <w:pPr>
                        <w:ind w:left="-180" w:right="-13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B6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4E521" wp14:editId="7439987D">
                <wp:simplePos x="0" y="0"/>
                <wp:positionH relativeFrom="column">
                  <wp:posOffset>262890</wp:posOffset>
                </wp:positionH>
                <wp:positionV relativeFrom="paragraph">
                  <wp:posOffset>17145</wp:posOffset>
                </wp:positionV>
                <wp:extent cx="196215" cy="198755"/>
                <wp:effectExtent l="0" t="0" r="1333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6ABA4" w14:textId="77777777" w:rsidR="00DF6496" w:rsidRDefault="00DF6496" w:rsidP="00F72957">
                            <w:pPr>
                              <w:ind w:left="-180" w:right="-13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4E521" id="Прямоугольник 19" o:spid="_x0000_s1035" style="position:absolute;left:0;text-align:left;margin-left:20.7pt;margin-top:1.35pt;width:15.4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" filled="f">
                <v:textbox>
                  <w:txbxContent>
                    <w:p w14:paraId="45E6ABA4" w14:textId="77777777" w:rsidR="00DF6496" w:rsidRDefault="00DF6496" w:rsidP="00F72957">
                      <w:pPr>
                        <w:ind w:left="-180" w:right="-13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957"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предоставлялся                                           не предоставлялся</w:t>
      </w:r>
    </w:p>
    <w:p w14:paraId="6FF195DB" w14:textId="6A49847F"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семья занимает на основании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14:paraId="220EEDAB" w14:textId="77777777" w:rsidR="00F72957" w:rsidRPr="00F72957" w:rsidRDefault="00F72957" w:rsidP="00974E2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</w:t>
      </w:r>
      <w:r w:rsid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31C07D62" w14:textId="23ED1F61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общей площадью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кв. м по адресу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6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4096DE49" w14:textId="08164810" w:rsid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14:paraId="76DA6D82" w14:textId="7F203E69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B65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____корпус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____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</w:t>
      </w:r>
      <w:r w:rsid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_____</w:t>
      </w:r>
    </w:p>
    <w:p w14:paraId="34A81002" w14:textId="77777777"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14:paraId="2E7AF944" w14:textId="77777777" w:rsidR="00F72957" w:rsidRPr="008B65A6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кроме членов моей семьи проживает ______чел.</w:t>
      </w:r>
    </w:p>
    <w:p w14:paraId="3EB965B1" w14:textId="77777777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7F15C8" w14:textId="77777777" w:rsidR="00F72957" w:rsidRPr="008B65A6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4B739BBB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2A3B5D" w14:textId="77777777"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F72957" w:rsidRPr="00F72957" w14:paraId="1DE37E57" w14:textId="77777777" w:rsidTr="00DF649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341DE0" w14:textId="77777777"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AF1F8" w14:textId="77777777" w:rsidR="00F72957" w:rsidRPr="00F72957" w:rsidRDefault="00F72957" w:rsidP="0097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20___ г.</w:t>
            </w:r>
            <w:r w:rsidR="0097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D17789" w14:textId="77777777" w:rsidR="00F72957" w:rsidRPr="00F72957" w:rsidRDefault="00F72957" w:rsidP="00974E28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3B729298" w14:textId="54DCA087" w:rsidR="00F72957" w:rsidRDefault="00974E28" w:rsidP="00974E28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356E9388" w14:textId="77777777" w:rsidR="00ED4C2F" w:rsidRPr="00974E28" w:rsidRDefault="00ED4C2F" w:rsidP="00974E28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1E98BA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D60CFC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BCEB4C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horzAnchor="margin" w:tblpY="5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4E6C23" w:rsidRPr="004E6C23" w14:paraId="0D83718C" w14:textId="77777777" w:rsidTr="00191AFD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BB4F2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Административная процедура</w:t>
            </w:r>
          </w:p>
          <w:p w14:paraId="4E79AF4F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E6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474C3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7A11" w14:textId="77777777" w:rsidR="00B570D9" w:rsidRPr="00B570D9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234447CE" w14:textId="5D95EF26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4E6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C23" w:rsidRPr="004E6C23" w14:paraId="52C1D2CA" w14:textId="77777777" w:rsidTr="00191A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B4D2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8F2A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124E8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65FEFCCD" w14:textId="77777777" w:rsidTr="00191A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688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A28C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386B0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2472DFC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27868273" w14:textId="77777777" w:rsidTr="00191AFD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30D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B4CA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A94AE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B76CC40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46B8C479" w14:textId="77777777" w:rsidTr="00191A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4F64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9275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87855" w14:textId="77777777" w:rsidR="004E6C23" w:rsidRPr="004E6C23" w:rsidRDefault="004E6C23" w:rsidP="004E6C23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311D28F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75FD358D" w14:textId="77777777" w:rsidTr="00191AFD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39C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C595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2B380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6C23" w:rsidRPr="004E6C23" w14:paraId="29799E02" w14:textId="77777777" w:rsidTr="00191AFD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4C66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A75E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0917A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E6C2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39AF7E68" w14:textId="77777777" w:rsidR="004E6C23" w:rsidRPr="004E6C23" w:rsidRDefault="004E6C23" w:rsidP="004E6C23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C9120CB" w14:textId="77777777" w:rsidR="004E6C23" w:rsidRPr="004E6C23" w:rsidRDefault="004E6C23" w:rsidP="004E6C23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ЗАЯВЛЕНИЕ</w:t>
      </w:r>
    </w:p>
    <w:p w14:paraId="06A3CA64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B1A9CC" w14:textId="741A38A9" w:rsidR="002D1406" w:rsidRDefault="004E6C23" w:rsidP="009F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________________</w:t>
      </w:r>
      <w:r w:rsidR="0018703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нуждающихся   в улучшении жилищных условий на имя</w:t>
      </w:r>
      <w:r w:rsidR="0018703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</w:t>
      </w:r>
    </w:p>
    <w:p w14:paraId="6B586627" w14:textId="01A5DD58" w:rsidR="00187036" w:rsidRPr="00D83961" w:rsidRDefault="002D1406" w:rsidP="009F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="003230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83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E6C23" w:rsidRPr="00D8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E6C23" w:rsidRPr="00D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23"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E6C23" w:rsidRPr="002D14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</w:t>
      </w:r>
      <w:r w:rsidR="00D83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  <w:r w:rsidRPr="002D14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указать </w:t>
      </w:r>
      <w:r w:rsidR="00187036" w:rsidRPr="002D140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совершеннолетнего члена семьи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: отношения родства</w:t>
      </w:r>
      <w:bookmarkStart w:id="4" w:name="_Hlk172557049"/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bookmarkEnd w:id="4"/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фамилия</w:t>
      </w:r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имя</w:t>
      </w:r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отчество</w:t>
      </w:r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D83961"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год </w:t>
      </w:r>
      <w:r w:rsidR="00D83961" w:rsidRPr="00D839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</w:t>
      </w:r>
      <w:r w:rsidR="00D83961" w:rsidRPr="00D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61"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6035B93A" w14:textId="77777777" w:rsidR="00187036" w:rsidRDefault="00187036" w:rsidP="0032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2DEE" w14:textId="497378CE" w:rsidR="004E6C23" w:rsidRPr="004E6C23" w:rsidRDefault="004E6C23" w:rsidP="00D83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учёте нуждающихся в улучшении жилищных условий считать состав     семьи ____ человек: </w:t>
      </w:r>
    </w:p>
    <w:p w14:paraId="2530B537" w14:textId="402A3E52" w:rsidR="004E6C23" w:rsidRPr="004E6C23" w:rsidRDefault="004E6C23" w:rsidP="003230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0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440DF26" w14:textId="2FA5ADFA" w:rsid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100FAA" w14:textId="03A6E0FD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11EFFA" w14:textId="77777777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EC7F82" w14:textId="4AE4748B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323057" w:rsidRPr="00F70E76" w14:paraId="704C5D36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962202" w14:textId="77777777" w:rsidR="00323057" w:rsidRPr="00F70E76" w:rsidRDefault="00323057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37494" w14:textId="7711DAEB" w:rsidR="00323057" w:rsidRPr="00F70E76" w:rsidRDefault="00323057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 20__ г.   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BC2109" w14:textId="77777777" w:rsidR="00323057" w:rsidRPr="00F70E76" w:rsidRDefault="00323057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14:paraId="3CA0E611" w14:textId="4BD6E879" w:rsidR="00323057" w:rsidRDefault="00323057" w:rsidP="00323057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255D83E3" w14:textId="0F995337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1A1DDB" w14:textId="6CF808DD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78E9DE" w14:textId="73B0AC8E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D8CBA8" w14:textId="2709D78E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9F2F2A" w14:textId="58E12A29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1B40CF" w14:textId="1D921DD8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8F9661" w14:textId="6488AF79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C0A38D" w14:textId="7B4F35F4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D5DAC3" w14:textId="2F362DE7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8BC033" w14:textId="285930BB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F455D" w14:textId="5F04A294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DDDE88" w14:textId="0DAEF9C0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AFF546" w14:textId="55612C96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F84C24" w14:textId="4F8DA5CB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1E36BD" w14:textId="0A26A9E9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50FA6F" w14:textId="25A41CF0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F6E7E6" w14:textId="4FC6AB3D"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A432F5" w14:textId="1D4394C8"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AF83D7" w14:textId="1C619803"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117AD0" w14:textId="24A16198"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29CA80" w14:textId="044A78E1"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BD8E58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Согласие:</w:t>
      </w:r>
    </w:p>
    <w:p w14:paraId="4B8C4E94" w14:textId="77777777" w:rsidR="00B5720D" w:rsidRPr="004E6C23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0AF609A" w14:textId="38C1C019" w:rsidR="00B5720D" w:rsidRPr="005B3972" w:rsidRDefault="00B5720D" w:rsidP="005B39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B397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4319CFCF" w14:textId="0EF2392B" w:rsidR="00B5720D" w:rsidRPr="004E6C23" w:rsidRDefault="00255129" w:rsidP="00B5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B5720D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</w:t>
      </w:r>
      <w:r w:rsidR="00B5720D">
        <w:rPr>
          <w:rFonts w:ascii="Times New Roman" w:eastAsia="Times New Roman" w:hAnsi="Times New Roman" w:cs="Times New Roman"/>
          <w:sz w:val="30"/>
          <w:szCs w:val="30"/>
          <w:lang w:eastAsia="ru-RU"/>
        </w:rPr>
        <w:t>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572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20D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 </w:t>
      </w:r>
      <w:r w:rsidR="0038754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переоформлени</w:t>
      </w:r>
      <w:r w:rsidR="00B5720D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е очереди нуждающихся в улучшении жилищных условий с составом семьи _____ чел.:</w:t>
      </w:r>
      <w:r w:rsidR="00B5720D"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50460633" w14:textId="77777777" w:rsidR="00B5720D" w:rsidRPr="004E6C23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2968AFBD" w14:textId="77777777" w:rsidR="00B5720D" w:rsidRPr="004E6C23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ABE00" w14:textId="77777777" w:rsidR="00B5720D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B5720D" w:rsidRPr="00F72957" w14:paraId="51B932C3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C7E5C1" w14:textId="77777777" w:rsidR="00B5720D" w:rsidRPr="00546B60" w:rsidRDefault="00B5720D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C6228F" w14:textId="3BE5E86E" w:rsidR="00B5720D" w:rsidRPr="00546B60" w:rsidRDefault="00B5720D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 w:rsidR="00EA7186"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________ 20</w:t>
            </w:r>
            <w:r w:rsidR="004F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   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28B51F" w14:textId="77777777" w:rsidR="00B5720D" w:rsidRPr="00546B60" w:rsidRDefault="00B5720D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14:paraId="48DD4E23" w14:textId="77777777" w:rsidR="00B5720D" w:rsidRDefault="00B5720D" w:rsidP="00B5720D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6D0B72BF" w14:textId="77777777" w:rsidR="00B5720D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3E0803" w14:textId="77777777" w:rsidR="00B5720D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1FAC03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72423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A205BD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31840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861B01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C6C157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F4077D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D01AED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A5F21A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45C0E2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059E73" w14:textId="043CE917" w:rsid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C6C54A" w14:textId="778B689E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397334" w14:textId="49056AD5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E03828" w14:textId="07D73B04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FFABE4" w14:textId="797246CE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34C24" w14:textId="6F5CCBEE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0854E8" w14:textId="18AE3468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1D3160" w14:textId="70FC2788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858FC2" w14:textId="62E8C8FC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735EA4" w14:textId="40026D0E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1E83C2" w14:textId="05B182DF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F64CE1" w14:textId="54EFF920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532F8" w14:textId="34F10E9D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A718E" w14:textId="57732A3A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27E482" w14:textId="2D764F95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D7C073" w14:textId="25FED3E5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13C30C" w14:textId="5D2E6871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69A305" w14:textId="679FED33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5BBD6D" w14:textId="437F011F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5AEC48" w14:textId="0D278730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79E7D2" w14:textId="1FBF43A6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93016A" w14:textId="2FA651D4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9DF6F4" w14:textId="3917A650" w:rsidR="00091BAF" w:rsidRDefault="00091BAF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542354" w14:textId="45DC264E" w:rsidR="00091BAF" w:rsidRDefault="00091BAF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B6618B" w14:textId="54C8D7DA" w:rsidR="00091BAF" w:rsidRDefault="00091BAF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DB58A" w14:textId="77777777" w:rsidR="00091BAF" w:rsidRDefault="00091BAF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CD76E2" w14:textId="0A56AEBF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7A856B" w14:textId="095D1DE9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51246C" w14:textId="47EF2697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A84326" w14:textId="1E24EFE9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146EBA" w14:textId="4CE88812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B904B7" w14:textId="47F6A2B8"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4E6C23" w:rsidRPr="004E6C23" w14:paraId="16886FE7" w14:textId="77777777" w:rsidTr="00B54567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05875" w14:textId="77777777" w:rsidR="004E6C23" w:rsidRPr="004E6C23" w:rsidRDefault="004E6C23" w:rsidP="004E6C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  <w:p w14:paraId="16AE2FF0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1BCD8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66CD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AE4D9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A4A20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A79AE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AC9B2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8A86D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233B1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5DBD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F1548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026A6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790AF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6765E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7EA76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A8383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41FD7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6607D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45A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AD9C0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84A8F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610D78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E6CF1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E72E5" w14:textId="77777777" w:rsidR="004A014C" w:rsidRPr="004A014C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1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70B623CD" w14:textId="3385A16C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4E6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C23" w:rsidRPr="004E6C23" w14:paraId="26B8DBA0" w14:textId="77777777" w:rsidTr="00B54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B149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F21F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F565E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9413C74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53A3F3C3" w14:textId="77777777" w:rsidTr="00B54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466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40AD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E0377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6087C52B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6464FE26" w14:textId="77777777" w:rsidTr="00B54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6451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6785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428F7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F468CB" w14:textId="77777777"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C23" w:rsidRPr="004E6C23" w14:paraId="148DDA26" w14:textId="77777777" w:rsidTr="00B54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DFCF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C02C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D25C2" w14:textId="77777777" w:rsidR="004E6C23" w:rsidRPr="004E6C23" w:rsidRDefault="004E6C23" w:rsidP="004E6C23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779E7225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14:paraId="35B9A019" w14:textId="77777777" w:rsidTr="00B54567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9C14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6E8D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3F569" w14:textId="77777777" w:rsidR="004E6C23" w:rsidRPr="004E6C23" w:rsidRDefault="004E6C23" w:rsidP="004E6C23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49A7CFD" w14:textId="77777777" w:rsidR="004E6C23" w:rsidRPr="004E6C23" w:rsidRDefault="004E6C23" w:rsidP="004E6C23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6C23" w:rsidRPr="004E6C23" w14:paraId="20061BC5" w14:textId="77777777" w:rsidTr="00B5456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9CAD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A5829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50965" w14:textId="77777777"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E6C2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25641143" w14:textId="77777777" w:rsidR="004E6C23" w:rsidRPr="002662B9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0AF6EFC4" w14:textId="77777777" w:rsidR="004E6C23" w:rsidRPr="004E6C23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58DD10" w14:textId="1FD4CB49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Calibri" w:eastAsia="Times New Roman" w:hAnsi="Calibri" w:cs="Times New Roman"/>
          <w:lang w:eastAsia="ru-RU"/>
        </w:rPr>
        <w:tab/>
      </w:r>
      <w:proofErr w:type="spellStart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</w:t>
      </w:r>
      <w:r w:rsidR="002448D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</w:t>
      </w: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proofErr w:type="spellEnd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  в улучшении жилищных условий  ______________________________________________</w:t>
      </w:r>
      <w:r w:rsidR="0050293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22584C1" w14:textId="01A5C58C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50293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462C711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B6FCF8F" w14:textId="77777777" w:rsidR="00502932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учёте нуждающихся в улучшении жилищных условий считать </w:t>
      </w:r>
      <w:r w:rsidR="00502932"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   семьи ____ человек: </w:t>
      </w:r>
    </w:p>
    <w:p w14:paraId="68A51C6F" w14:textId="7E6F5354" w:rsidR="00502932" w:rsidRDefault="00502932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58780" w14:textId="77777777" w:rsidR="00502932" w:rsidRDefault="00502932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6A5F17" w:rsidRPr="00F72957" w14:paraId="7CB2BA6E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E08D3F" w14:textId="77777777" w:rsidR="006A5F17" w:rsidRPr="00CD260C" w:rsidRDefault="006A5F17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78B98" w14:textId="4C11C6F4" w:rsidR="006A5F17" w:rsidRPr="00CD260C" w:rsidRDefault="006A5F17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________20___ г.   ______</w:t>
            </w:r>
            <w:r w:rsidR="00CD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D31AAA" w14:textId="34058636" w:rsidR="006A5F17" w:rsidRPr="00CD260C" w:rsidRDefault="00CD260C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6A5F17" w:rsidRPr="00CD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14:paraId="6FA70385" w14:textId="0345B01F" w:rsidR="006A5F17" w:rsidRDefault="006A5F17" w:rsidP="006A5F17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753F055E" w14:textId="77777777" w:rsidR="006A5F17" w:rsidRDefault="006A5F17" w:rsidP="006A5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417C9A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55E40E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1ACB33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F21C66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3849B9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7121CA" w14:textId="2C8C68B6" w:rsid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99E15D" w14:textId="27677F0F" w:rsidR="00B044F0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8226DC" w14:textId="4419998B" w:rsidR="00B044F0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24383F" w14:textId="77777777" w:rsidR="00B044F0" w:rsidRPr="004E6C23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2A0539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171015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D0CE32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0C47A3" w14:textId="6F78B194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Согласие</w:t>
      </w:r>
      <w:r w:rsidR="00B044F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C250FA7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A168D98" w14:textId="72A257A1" w:rsidR="00283CCD" w:rsidRPr="00185566" w:rsidRDefault="00283CCD" w:rsidP="001855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12E8D385" w14:textId="11F59E69" w:rsidR="004E6C23" w:rsidRPr="004E6C23" w:rsidRDefault="00173FFA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E6C23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разделение очереди нуждающихся в улучшении жилищных условий с составом семьи _____ чел.:</w:t>
      </w:r>
      <w:r w:rsidR="004E6C23"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9073F21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60D9619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94B57" w14:textId="77777777" w:rsidR="00C84EEC" w:rsidRDefault="00C84EEC" w:rsidP="00C84E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173FFA" w:rsidRPr="00F72957" w14:paraId="5E2D4942" w14:textId="77777777" w:rsidTr="001A7D1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3C5F33" w14:textId="77777777" w:rsidR="00173FFA" w:rsidRPr="00CD260C" w:rsidRDefault="00173FFA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CE63E" w14:textId="77777777" w:rsidR="00173FFA" w:rsidRPr="00CD260C" w:rsidRDefault="00173FFA" w:rsidP="001A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________20___ г.   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B9B3A3" w14:textId="77777777" w:rsidR="00173FFA" w:rsidRPr="00CD260C" w:rsidRDefault="00173FFA" w:rsidP="001A7D12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D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14:paraId="0A60490A" w14:textId="77777777" w:rsidR="00173FFA" w:rsidRDefault="00173FFA" w:rsidP="00173FFA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14:paraId="08BA4677" w14:textId="77777777" w:rsidR="00C84EEC" w:rsidRDefault="00C84EEC" w:rsidP="00C84E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0AA46A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52366C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FEA4C0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033995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C4EF2F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18A0B0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D945C5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567B7E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CC844F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FCCE58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850BB7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1F4E2A" w14:textId="77777777"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B065D34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32535A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B49E21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232A2F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1630E1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5DFF7B" w14:textId="77777777"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1EE010" w14:textId="77777777" w:rsidR="00F72957" w:rsidRPr="00974E28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67924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E21DD0" w14:textId="77777777"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E9633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0" w:rsidSect="00174099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D7F3F" w14:textId="77777777" w:rsidR="00CD58D4" w:rsidRDefault="00CD58D4" w:rsidP="003642EC">
      <w:pPr>
        <w:spacing w:after="0" w:line="240" w:lineRule="auto"/>
      </w:pPr>
      <w:r>
        <w:separator/>
      </w:r>
    </w:p>
  </w:endnote>
  <w:endnote w:type="continuationSeparator" w:id="0">
    <w:p w14:paraId="17F7887E" w14:textId="77777777" w:rsidR="00CD58D4" w:rsidRDefault="00CD58D4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8996" w14:textId="77777777" w:rsidR="00CD58D4" w:rsidRDefault="00CD58D4" w:rsidP="003642EC">
      <w:pPr>
        <w:spacing w:after="0" w:line="240" w:lineRule="auto"/>
      </w:pPr>
      <w:r>
        <w:separator/>
      </w:r>
    </w:p>
  </w:footnote>
  <w:footnote w:type="continuationSeparator" w:id="0">
    <w:p w14:paraId="53360309" w14:textId="77777777" w:rsidR="00CD58D4" w:rsidRDefault="00CD58D4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52E7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03C94"/>
    <w:rsid w:val="00011985"/>
    <w:rsid w:val="000223A3"/>
    <w:rsid w:val="00051AAD"/>
    <w:rsid w:val="00090E81"/>
    <w:rsid w:val="00091BAF"/>
    <w:rsid w:val="000B021D"/>
    <w:rsid w:val="000B21EF"/>
    <w:rsid w:val="000C36DA"/>
    <w:rsid w:val="000C448C"/>
    <w:rsid w:val="000C4E02"/>
    <w:rsid w:val="000C6A13"/>
    <w:rsid w:val="000C7718"/>
    <w:rsid w:val="000F2E17"/>
    <w:rsid w:val="000F3FD9"/>
    <w:rsid w:val="00101854"/>
    <w:rsid w:val="0011058F"/>
    <w:rsid w:val="001331ED"/>
    <w:rsid w:val="00142D46"/>
    <w:rsid w:val="00153B0F"/>
    <w:rsid w:val="00162F1A"/>
    <w:rsid w:val="00173FFA"/>
    <w:rsid w:val="00174099"/>
    <w:rsid w:val="00185566"/>
    <w:rsid w:val="00187036"/>
    <w:rsid w:val="00191AFD"/>
    <w:rsid w:val="001B0611"/>
    <w:rsid w:val="001C1EC0"/>
    <w:rsid w:val="001F1E35"/>
    <w:rsid w:val="001F267C"/>
    <w:rsid w:val="00222BCA"/>
    <w:rsid w:val="002277B9"/>
    <w:rsid w:val="002448D2"/>
    <w:rsid w:val="00253616"/>
    <w:rsid w:val="00255129"/>
    <w:rsid w:val="002662B9"/>
    <w:rsid w:val="00282A53"/>
    <w:rsid w:val="00283CCD"/>
    <w:rsid w:val="002B512C"/>
    <w:rsid w:val="002C57B6"/>
    <w:rsid w:val="002D1406"/>
    <w:rsid w:val="002D3B88"/>
    <w:rsid w:val="00310DF8"/>
    <w:rsid w:val="0031446E"/>
    <w:rsid w:val="00315642"/>
    <w:rsid w:val="00323057"/>
    <w:rsid w:val="00340819"/>
    <w:rsid w:val="00346D57"/>
    <w:rsid w:val="003642EC"/>
    <w:rsid w:val="003702B0"/>
    <w:rsid w:val="003740A5"/>
    <w:rsid w:val="00375440"/>
    <w:rsid w:val="00376A16"/>
    <w:rsid w:val="00385DDF"/>
    <w:rsid w:val="0038754B"/>
    <w:rsid w:val="003A1165"/>
    <w:rsid w:val="003A3DFF"/>
    <w:rsid w:val="003E3419"/>
    <w:rsid w:val="003F4F1E"/>
    <w:rsid w:val="00421758"/>
    <w:rsid w:val="00422686"/>
    <w:rsid w:val="00424C3A"/>
    <w:rsid w:val="00440446"/>
    <w:rsid w:val="00451660"/>
    <w:rsid w:val="00456647"/>
    <w:rsid w:val="00467079"/>
    <w:rsid w:val="004776F3"/>
    <w:rsid w:val="00480F96"/>
    <w:rsid w:val="00486DB1"/>
    <w:rsid w:val="004A014C"/>
    <w:rsid w:val="004A79C9"/>
    <w:rsid w:val="004D5892"/>
    <w:rsid w:val="004E6C23"/>
    <w:rsid w:val="004F52BA"/>
    <w:rsid w:val="00502932"/>
    <w:rsid w:val="00515974"/>
    <w:rsid w:val="0051648E"/>
    <w:rsid w:val="005364A5"/>
    <w:rsid w:val="00543B63"/>
    <w:rsid w:val="00546B60"/>
    <w:rsid w:val="00551B67"/>
    <w:rsid w:val="00554A22"/>
    <w:rsid w:val="00591740"/>
    <w:rsid w:val="005A025E"/>
    <w:rsid w:val="005B3972"/>
    <w:rsid w:val="005C6EEF"/>
    <w:rsid w:val="005E60AE"/>
    <w:rsid w:val="00622D17"/>
    <w:rsid w:val="00626ACE"/>
    <w:rsid w:val="00632233"/>
    <w:rsid w:val="00642921"/>
    <w:rsid w:val="00655CBF"/>
    <w:rsid w:val="00667E70"/>
    <w:rsid w:val="0068086C"/>
    <w:rsid w:val="0068263D"/>
    <w:rsid w:val="006A5F17"/>
    <w:rsid w:val="006C150F"/>
    <w:rsid w:val="006F00B8"/>
    <w:rsid w:val="006F4A6D"/>
    <w:rsid w:val="006F7091"/>
    <w:rsid w:val="007045BE"/>
    <w:rsid w:val="00706A82"/>
    <w:rsid w:val="0072203C"/>
    <w:rsid w:val="007255F5"/>
    <w:rsid w:val="007273F3"/>
    <w:rsid w:val="0074295D"/>
    <w:rsid w:val="00746453"/>
    <w:rsid w:val="007472F0"/>
    <w:rsid w:val="00764D86"/>
    <w:rsid w:val="007D2630"/>
    <w:rsid w:val="007E0D5C"/>
    <w:rsid w:val="007E7C4B"/>
    <w:rsid w:val="007F430A"/>
    <w:rsid w:val="007F6EF0"/>
    <w:rsid w:val="00836A2C"/>
    <w:rsid w:val="00844960"/>
    <w:rsid w:val="0085353E"/>
    <w:rsid w:val="00853CA1"/>
    <w:rsid w:val="00877005"/>
    <w:rsid w:val="008A0ADB"/>
    <w:rsid w:val="008A16C7"/>
    <w:rsid w:val="008A3F35"/>
    <w:rsid w:val="008A418C"/>
    <w:rsid w:val="008A7572"/>
    <w:rsid w:val="008B65A6"/>
    <w:rsid w:val="008B6DFF"/>
    <w:rsid w:val="008B7ACA"/>
    <w:rsid w:val="008C4463"/>
    <w:rsid w:val="008C54C8"/>
    <w:rsid w:val="00911242"/>
    <w:rsid w:val="00920498"/>
    <w:rsid w:val="0092448D"/>
    <w:rsid w:val="00935A7A"/>
    <w:rsid w:val="00967681"/>
    <w:rsid w:val="009728A4"/>
    <w:rsid w:val="00974E28"/>
    <w:rsid w:val="00980794"/>
    <w:rsid w:val="009A2B04"/>
    <w:rsid w:val="009A2F67"/>
    <w:rsid w:val="009D54EE"/>
    <w:rsid w:val="009F0F91"/>
    <w:rsid w:val="009F23AF"/>
    <w:rsid w:val="009F2703"/>
    <w:rsid w:val="009F6C1B"/>
    <w:rsid w:val="00A019ED"/>
    <w:rsid w:val="00A05879"/>
    <w:rsid w:val="00A27F51"/>
    <w:rsid w:val="00A304AC"/>
    <w:rsid w:val="00A33BCF"/>
    <w:rsid w:val="00A354E8"/>
    <w:rsid w:val="00A3634C"/>
    <w:rsid w:val="00A65479"/>
    <w:rsid w:val="00A664D6"/>
    <w:rsid w:val="00A71F28"/>
    <w:rsid w:val="00A76ACE"/>
    <w:rsid w:val="00A83191"/>
    <w:rsid w:val="00AA0D1B"/>
    <w:rsid w:val="00AA43FD"/>
    <w:rsid w:val="00AA6A39"/>
    <w:rsid w:val="00AB669F"/>
    <w:rsid w:val="00AC153D"/>
    <w:rsid w:val="00AC6B99"/>
    <w:rsid w:val="00AD0E7C"/>
    <w:rsid w:val="00AE3F63"/>
    <w:rsid w:val="00AF13D9"/>
    <w:rsid w:val="00B044F0"/>
    <w:rsid w:val="00B13F59"/>
    <w:rsid w:val="00B1503B"/>
    <w:rsid w:val="00B32102"/>
    <w:rsid w:val="00B527DB"/>
    <w:rsid w:val="00B54567"/>
    <w:rsid w:val="00B570D9"/>
    <w:rsid w:val="00B5720D"/>
    <w:rsid w:val="00B71FCA"/>
    <w:rsid w:val="00B74BB7"/>
    <w:rsid w:val="00B92A98"/>
    <w:rsid w:val="00BB4FA7"/>
    <w:rsid w:val="00BD1912"/>
    <w:rsid w:val="00BD77D6"/>
    <w:rsid w:val="00BF1CC0"/>
    <w:rsid w:val="00C113E4"/>
    <w:rsid w:val="00C35D0D"/>
    <w:rsid w:val="00C36BF5"/>
    <w:rsid w:val="00C44E9F"/>
    <w:rsid w:val="00C575A5"/>
    <w:rsid w:val="00C75D86"/>
    <w:rsid w:val="00C763D2"/>
    <w:rsid w:val="00C84EEC"/>
    <w:rsid w:val="00C86EBC"/>
    <w:rsid w:val="00CC303B"/>
    <w:rsid w:val="00CD260C"/>
    <w:rsid w:val="00CD58D4"/>
    <w:rsid w:val="00CF39EF"/>
    <w:rsid w:val="00D50181"/>
    <w:rsid w:val="00D55929"/>
    <w:rsid w:val="00D61EB6"/>
    <w:rsid w:val="00D82F92"/>
    <w:rsid w:val="00D83961"/>
    <w:rsid w:val="00D84918"/>
    <w:rsid w:val="00DA6F6D"/>
    <w:rsid w:val="00DC0999"/>
    <w:rsid w:val="00DD4096"/>
    <w:rsid w:val="00DF0C3F"/>
    <w:rsid w:val="00DF305A"/>
    <w:rsid w:val="00DF6496"/>
    <w:rsid w:val="00E10310"/>
    <w:rsid w:val="00E274D9"/>
    <w:rsid w:val="00E57D0E"/>
    <w:rsid w:val="00E628E3"/>
    <w:rsid w:val="00E64B74"/>
    <w:rsid w:val="00E80857"/>
    <w:rsid w:val="00EA6694"/>
    <w:rsid w:val="00EA6BF0"/>
    <w:rsid w:val="00EA7186"/>
    <w:rsid w:val="00ED4C2F"/>
    <w:rsid w:val="00EF388D"/>
    <w:rsid w:val="00F01D9F"/>
    <w:rsid w:val="00F10174"/>
    <w:rsid w:val="00F116EE"/>
    <w:rsid w:val="00F11E8A"/>
    <w:rsid w:val="00F1242B"/>
    <w:rsid w:val="00F17D1D"/>
    <w:rsid w:val="00F273DF"/>
    <w:rsid w:val="00F33616"/>
    <w:rsid w:val="00F51673"/>
    <w:rsid w:val="00F51889"/>
    <w:rsid w:val="00F70E76"/>
    <w:rsid w:val="00F72957"/>
    <w:rsid w:val="00F773F0"/>
    <w:rsid w:val="00FE12E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EF5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723C-DBA7-4E9F-9227-CE836983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19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185</cp:revision>
  <dcterms:created xsi:type="dcterms:W3CDTF">2023-05-30T17:45:00Z</dcterms:created>
  <dcterms:modified xsi:type="dcterms:W3CDTF">2024-10-24T04:59:00Z</dcterms:modified>
</cp:coreProperties>
</file>